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89BBE" w14:textId="3EB878FE" w:rsidR="00DA4971" w:rsidRPr="00CF1F57" w:rsidRDefault="00273FE9" w:rsidP="00BD73D9">
      <w:pPr>
        <w:jc w:val="center"/>
        <w:rPr>
          <w:rFonts w:asciiTheme="minorEastAsia" w:hAnsiTheme="minorEastAsia"/>
          <w:sz w:val="24"/>
        </w:rPr>
      </w:pPr>
      <w:r w:rsidRPr="00CF1F57">
        <w:rPr>
          <w:rFonts w:asciiTheme="minorEastAsia" w:hAnsiTheme="minorEastAsia" w:hint="eastAsia"/>
          <w:sz w:val="24"/>
        </w:rPr>
        <w:t>第</w:t>
      </w:r>
      <w:r w:rsidR="003009AE">
        <w:rPr>
          <w:rFonts w:asciiTheme="minorEastAsia" w:hAnsiTheme="minorEastAsia" w:hint="eastAsia"/>
          <w:sz w:val="24"/>
        </w:rPr>
        <w:t>６</w:t>
      </w:r>
      <w:r w:rsidRPr="00CF1F57">
        <w:rPr>
          <w:rFonts w:asciiTheme="minorEastAsia" w:hAnsiTheme="minorEastAsia" w:hint="eastAsia"/>
          <w:sz w:val="24"/>
        </w:rPr>
        <w:t>回</w:t>
      </w:r>
      <w:r w:rsidR="00623921" w:rsidRPr="00CF1F57">
        <w:rPr>
          <w:rFonts w:asciiTheme="minorEastAsia" w:hAnsiTheme="minorEastAsia" w:hint="eastAsia"/>
          <w:sz w:val="24"/>
        </w:rPr>
        <w:t>産学連携研究（文部科学省</w:t>
      </w:r>
      <w:proofErr w:type="spellStart"/>
      <w:r w:rsidR="00623921" w:rsidRPr="00CF1F57">
        <w:rPr>
          <w:rFonts w:asciiTheme="minorEastAsia" w:hAnsiTheme="minorEastAsia" w:hint="eastAsia"/>
          <w:sz w:val="24"/>
        </w:rPr>
        <w:t>SciREX</w:t>
      </w:r>
      <w:proofErr w:type="spellEnd"/>
      <w:r w:rsidR="00623921" w:rsidRPr="00CF1F57">
        <w:rPr>
          <w:rFonts w:asciiTheme="minorEastAsia" w:hAnsiTheme="minorEastAsia" w:hint="eastAsia"/>
          <w:sz w:val="24"/>
        </w:rPr>
        <w:t>共進化）会議</w:t>
      </w:r>
      <w:r w:rsidR="00546122" w:rsidRPr="00CF1F57">
        <w:rPr>
          <w:rFonts w:asciiTheme="minorEastAsia" w:hAnsiTheme="minorEastAsia" w:hint="eastAsia"/>
          <w:sz w:val="24"/>
        </w:rPr>
        <w:t xml:space="preserve">　</w:t>
      </w:r>
      <w:r w:rsidR="00993DDC" w:rsidRPr="00CF1F57">
        <w:rPr>
          <w:rFonts w:asciiTheme="minorEastAsia" w:hAnsiTheme="minorEastAsia" w:hint="eastAsia"/>
          <w:sz w:val="24"/>
        </w:rPr>
        <w:t>議事</w:t>
      </w:r>
      <w:r w:rsidR="006E5CE5">
        <w:rPr>
          <w:rFonts w:asciiTheme="minorEastAsia" w:hAnsiTheme="minorEastAsia" w:hint="eastAsia"/>
          <w:sz w:val="24"/>
        </w:rPr>
        <w:t>概要</w:t>
      </w:r>
    </w:p>
    <w:p w14:paraId="181C4CC2" w14:textId="77777777" w:rsidR="001D1667" w:rsidRPr="00CF1F57" w:rsidRDefault="001D1667" w:rsidP="00BD73D9">
      <w:pPr>
        <w:jc w:val="center"/>
        <w:rPr>
          <w:rFonts w:asciiTheme="minorEastAsia" w:hAnsiTheme="minorEastAsia"/>
          <w:sz w:val="28"/>
        </w:rPr>
      </w:pPr>
    </w:p>
    <w:p w14:paraId="42AE8A04" w14:textId="77D77385" w:rsidR="004A4DC3" w:rsidRPr="00CF1F57" w:rsidRDefault="000A3705" w:rsidP="00F614E5">
      <w:pPr>
        <w:pStyle w:val="1"/>
        <w:numPr>
          <w:ilvl w:val="0"/>
          <w:numId w:val="1"/>
        </w:numPr>
        <w:rPr>
          <w:rFonts w:asciiTheme="minorEastAsia" w:eastAsiaTheme="minorEastAsia" w:hAnsiTheme="minorEastAsia"/>
        </w:rPr>
      </w:pPr>
      <w:r w:rsidRPr="00CF1F57">
        <w:rPr>
          <w:rFonts w:asciiTheme="minorEastAsia" w:eastAsiaTheme="minorEastAsia" w:hAnsiTheme="minorEastAsia" w:hint="eastAsia"/>
        </w:rPr>
        <w:t xml:space="preserve">日時　</w:t>
      </w:r>
      <w:r w:rsidR="00B53230" w:rsidRPr="00CF1F57">
        <w:rPr>
          <w:rFonts w:asciiTheme="minorEastAsia" w:eastAsiaTheme="minorEastAsia" w:hAnsiTheme="minorEastAsia" w:hint="eastAsia"/>
        </w:rPr>
        <w:t>202</w:t>
      </w:r>
      <w:r w:rsidR="003009AE">
        <w:rPr>
          <w:rFonts w:asciiTheme="minorEastAsia" w:eastAsiaTheme="minorEastAsia" w:hAnsiTheme="minorEastAsia" w:hint="eastAsia"/>
        </w:rPr>
        <w:t>2</w:t>
      </w:r>
      <w:r w:rsidR="00B53230" w:rsidRPr="00CF1F57">
        <w:rPr>
          <w:rFonts w:asciiTheme="minorEastAsia" w:eastAsiaTheme="minorEastAsia" w:hAnsiTheme="minorEastAsia" w:hint="eastAsia"/>
        </w:rPr>
        <w:t>年</w:t>
      </w:r>
      <w:r w:rsidR="003009AE">
        <w:rPr>
          <w:rFonts w:asciiTheme="minorEastAsia" w:eastAsiaTheme="minorEastAsia" w:hAnsiTheme="minorEastAsia"/>
        </w:rPr>
        <w:t>3</w:t>
      </w:r>
      <w:r w:rsidR="00B53230" w:rsidRPr="00CF1F57">
        <w:rPr>
          <w:rFonts w:asciiTheme="minorEastAsia" w:eastAsiaTheme="minorEastAsia" w:hAnsiTheme="minorEastAsia" w:hint="eastAsia"/>
        </w:rPr>
        <w:t>月</w:t>
      </w:r>
      <w:r w:rsidR="0043200D" w:rsidRPr="00CF1F57">
        <w:rPr>
          <w:rFonts w:asciiTheme="minorEastAsia" w:eastAsiaTheme="minorEastAsia" w:hAnsiTheme="minorEastAsia"/>
        </w:rPr>
        <w:t>7</w:t>
      </w:r>
      <w:r w:rsidR="00B53230" w:rsidRPr="00CF1F57">
        <w:rPr>
          <w:rFonts w:asciiTheme="minorEastAsia" w:eastAsiaTheme="minorEastAsia" w:hAnsiTheme="minorEastAsia" w:hint="eastAsia"/>
        </w:rPr>
        <w:t>日</w:t>
      </w:r>
      <w:r w:rsidR="002A33EE" w:rsidRPr="00CF1F57">
        <w:rPr>
          <w:rFonts w:asciiTheme="minorEastAsia" w:eastAsiaTheme="minorEastAsia" w:hAnsiTheme="minorEastAsia" w:hint="eastAsia"/>
        </w:rPr>
        <w:t>（</w:t>
      </w:r>
      <w:r w:rsidR="003009AE">
        <w:rPr>
          <w:rFonts w:asciiTheme="minorEastAsia" w:eastAsiaTheme="minorEastAsia" w:hAnsiTheme="minorEastAsia" w:hint="eastAsia"/>
        </w:rPr>
        <w:t>月</w:t>
      </w:r>
      <w:r w:rsidR="002A33EE" w:rsidRPr="00CF1F57">
        <w:rPr>
          <w:rFonts w:asciiTheme="minorEastAsia" w:eastAsiaTheme="minorEastAsia" w:hAnsiTheme="minorEastAsia" w:hint="eastAsia"/>
        </w:rPr>
        <w:t>）</w:t>
      </w:r>
      <w:r w:rsidR="007A625F" w:rsidRPr="00CF1F57">
        <w:rPr>
          <w:rFonts w:asciiTheme="minorEastAsia" w:eastAsiaTheme="minorEastAsia" w:hAnsiTheme="minorEastAsia" w:hint="eastAsia"/>
        </w:rPr>
        <w:t>1</w:t>
      </w:r>
      <w:r w:rsidR="003009AE">
        <w:rPr>
          <w:rFonts w:asciiTheme="minorEastAsia" w:eastAsiaTheme="minorEastAsia" w:hAnsiTheme="minorEastAsia"/>
        </w:rPr>
        <w:t>7</w:t>
      </w:r>
      <w:r w:rsidR="00B53230" w:rsidRPr="00CF1F57">
        <w:rPr>
          <w:rFonts w:asciiTheme="minorEastAsia" w:eastAsiaTheme="minorEastAsia" w:hAnsiTheme="minorEastAsia" w:hint="eastAsia"/>
        </w:rPr>
        <w:t>時～</w:t>
      </w:r>
      <w:r w:rsidR="006E5CE5">
        <w:rPr>
          <w:rFonts w:asciiTheme="minorEastAsia" w:eastAsiaTheme="minorEastAsia" w:hAnsiTheme="minorEastAsia" w:hint="eastAsia"/>
        </w:rPr>
        <w:t>17時40分</w:t>
      </w:r>
      <w:r w:rsidR="0006008F" w:rsidRPr="00CF1F57">
        <w:rPr>
          <w:rFonts w:asciiTheme="minorEastAsia" w:eastAsiaTheme="minorEastAsia" w:hAnsiTheme="minorEastAsia"/>
        </w:rPr>
        <w:t xml:space="preserve"> </w:t>
      </w:r>
    </w:p>
    <w:p w14:paraId="627FEB73" w14:textId="565980C9" w:rsidR="000A3705" w:rsidRPr="00CF1F57" w:rsidRDefault="000A3705" w:rsidP="00F614E5">
      <w:pPr>
        <w:pStyle w:val="1"/>
        <w:numPr>
          <w:ilvl w:val="0"/>
          <w:numId w:val="1"/>
        </w:numPr>
        <w:rPr>
          <w:rFonts w:asciiTheme="minorEastAsia" w:eastAsiaTheme="minorEastAsia" w:hAnsiTheme="minorEastAsia"/>
        </w:rPr>
      </w:pPr>
      <w:r w:rsidRPr="00CF1F57">
        <w:rPr>
          <w:rFonts w:asciiTheme="minorEastAsia" w:eastAsiaTheme="minorEastAsia" w:hAnsiTheme="minorEastAsia" w:hint="eastAsia"/>
        </w:rPr>
        <w:t>場所　オンライン会議</w:t>
      </w:r>
    </w:p>
    <w:p w14:paraId="25F7F9D6" w14:textId="41B65D7B" w:rsidR="00E71B6B" w:rsidRPr="00CF1F57" w:rsidRDefault="004A4DC3" w:rsidP="006C55B5">
      <w:pPr>
        <w:pStyle w:val="1"/>
        <w:numPr>
          <w:ilvl w:val="0"/>
          <w:numId w:val="1"/>
        </w:numPr>
        <w:rPr>
          <w:rFonts w:asciiTheme="minorEastAsia" w:eastAsiaTheme="minorEastAsia" w:hAnsiTheme="minorEastAsia"/>
        </w:rPr>
      </w:pPr>
      <w:r w:rsidRPr="00CF1F57">
        <w:rPr>
          <w:rFonts w:asciiTheme="minorEastAsia" w:eastAsiaTheme="minorEastAsia" w:hAnsiTheme="minorEastAsia" w:hint="eastAsia"/>
        </w:rPr>
        <w:t>出席者</w:t>
      </w:r>
    </w:p>
    <w:tbl>
      <w:tblPr>
        <w:tblStyle w:val="a8"/>
        <w:tblW w:w="0" w:type="auto"/>
        <w:tblInd w:w="461" w:type="dxa"/>
        <w:tblLook w:val="04A0" w:firstRow="1" w:lastRow="0" w:firstColumn="1" w:lastColumn="0" w:noHBand="0" w:noVBand="1"/>
      </w:tblPr>
      <w:tblGrid>
        <w:gridCol w:w="1393"/>
        <w:gridCol w:w="3186"/>
        <w:gridCol w:w="1535"/>
        <w:gridCol w:w="1254"/>
        <w:gridCol w:w="1799"/>
      </w:tblGrid>
      <w:tr w:rsidR="003C45FE" w:rsidRPr="00CF1F57" w14:paraId="3CDDBDD9" w14:textId="17C425BC" w:rsidTr="00B749A2">
        <w:tc>
          <w:tcPr>
            <w:tcW w:w="1393" w:type="dxa"/>
          </w:tcPr>
          <w:p w14:paraId="75AC15AD" w14:textId="77777777" w:rsidR="009C2DE4" w:rsidRPr="00CF1F57" w:rsidRDefault="009C2DE4" w:rsidP="00BA678A">
            <w:pPr>
              <w:jc w:val="center"/>
              <w:rPr>
                <w:rFonts w:asciiTheme="minorEastAsia" w:hAnsiTheme="minorEastAsia"/>
              </w:rPr>
            </w:pPr>
            <w:r w:rsidRPr="00CF1F57">
              <w:rPr>
                <w:rFonts w:asciiTheme="minorEastAsia" w:hAnsiTheme="minorEastAsia"/>
              </w:rPr>
              <w:t>氏　　名</w:t>
            </w:r>
          </w:p>
        </w:tc>
        <w:tc>
          <w:tcPr>
            <w:tcW w:w="3186" w:type="dxa"/>
          </w:tcPr>
          <w:p w14:paraId="65C885F5" w14:textId="77777777" w:rsidR="009C2DE4" w:rsidRPr="00CF1F57" w:rsidRDefault="009C2DE4" w:rsidP="00BA678A">
            <w:pPr>
              <w:jc w:val="center"/>
              <w:rPr>
                <w:rFonts w:asciiTheme="minorEastAsia" w:hAnsiTheme="minorEastAsia"/>
              </w:rPr>
            </w:pPr>
            <w:r w:rsidRPr="00CF1F57">
              <w:rPr>
                <w:rFonts w:asciiTheme="minorEastAsia" w:hAnsiTheme="minorEastAsia"/>
              </w:rPr>
              <w:t>所　　属</w:t>
            </w:r>
          </w:p>
        </w:tc>
        <w:tc>
          <w:tcPr>
            <w:tcW w:w="1535" w:type="dxa"/>
          </w:tcPr>
          <w:p w14:paraId="58C7E86F" w14:textId="77777777" w:rsidR="009C2DE4" w:rsidRPr="00CF1F57" w:rsidRDefault="009C2DE4" w:rsidP="00BA678A">
            <w:pPr>
              <w:jc w:val="center"/>
              <w:rPr>
                <w:rFonts w:asciiTheme="minorEastAsia" w:hAnsiTheme="minorEastAsia"/>
              </w:rPr>
            </w:pPr>
          </w:p>
        </w:tc>
        <w:tc>
          <w:tcPr>
            <w:tcW w:w="1254" w:type="dxa"/>
          </w:tcPr>
          <w:p w14:paraId="082CE1C3" w14:textId="2C3D07E0" w:rsidR="009C2DE4" w:rsidRPr="00CF1F57" w:rsidRDefault="009C2DE4" w:rsidP="008B04EC">
            <w:pPr>
              <w:jc w:val="center"/>
              <w:rPr>
                <w:rFonts w:asciiTheme="minorEastAsia" w:hAnsiTheme="minorEastAsia"/>
                <w:sz w:val="16"/>
              </w:rPr>
            </w:pPr>
            <w:r w:rsidRPr="00CF1F57">
              <w:rPr>
                <w:rFonts w:asciiTheme="minorEastAsia" w:hAnsiTheme="minorEastAsia"/>
                <w:sz w:val="18"/>
              </w:rPr>
              <w:t>出欠</w:t>
            </w:r>
            <w:r w:rsidRPr="00CF1F57">
              <w:rPr>
                <w:rFonts w:asciiTheme="minorEastAsia" w:hAnsiTheme="minorEastAsia"/>
              </w:rPr>
              <w:t xml:space="preserve"> </w:t>
            </w:r>
          </w:p>
        </w:tc>
        <w:tc>
          <w:tcPr>
            <w:tcW w:w="1799" w:type="dxa"/>
          </w:tcPr>
          <w:p w14:paraId="5AE86CCB" w14:textId="53EE53C4" w:rsidR="009C2DE4" w:rsidRPr="00CF1F57" w:rsidRDefault="009C2DE4" w:rsidP="009C2DE4">
            <w:pPr>
              <w:jc w:val="center"/>
              <w:rPr>
                <w:rFonts w:asciiTheme="minorEastAsia" w:hAnsiTheme="minorEastAsia"/>
                <w:sz w:val="18"/>
              </w:rPr>
            </w:pPr>
            <w:r w:rsidRPr="00CF1F57">
              <w:rPr>
                <w:rFonts w:asciiTheme="minorEastAsia" w:hAnsiTheme="minorEastAsia"/>
                <w:sz w:val="18"/>
              </w:rPr>
              <w:t>備考</w:t>
            </w:r>
          </w:p>
        </w:tc>
      </w:tr>
      <w:tr w:rsidR="00653CDE" w:rsidRPr="00F214F0" w14:paraId="226ACD5C" w14:textId="21A29D3C" w:rsidTr="00B749A2">
        <w:tc>
          <w:tcPr>
            <w:tcW w:w="1393" w:type="dxa"/>
          </w:tcPr>
          <w:p w14:paraId="21C8F6AA" w14:textId="42894C9C" w:rsidR="00653CDE" w:rsidRPr="00F214F0" w:rsidRDefault="00653CDE" w:rsidP="00653CDE">
            <w:pPr>
              <w:jc w:val="center"/>
              <w:rPr>
                <w:rFonts w:asciiTheme="minorEastAsia" w:hAnsiTheme="minorEastAsia"/>
              </w:rPr>
            </w:pPr>
            <w:r w:rsidRPr="00F214F0">
              <w:rPr>
                <w:rFonts w:asciiTheme="minorEastAsia" w:hAnsiTheme="minorEastAsia" w:hint="eastAsia"/>
              </w:rPr>
              <w:t>鈴木千賀</w:t>
            </w:r>
          </w:p>
        </w:tc>
        <w:tc>
          <w:tcPr>
            <w:tcW w:w="3186" w:type="dxa"/>
          </w:tcPr>
          <w:p w14:paraId="35ABA084" w14:textId="284CCA73" w:rsidR="00653CDE" w:rsidRPr="00F214F0" w:rsidRDefault="00653CDE" w:rsidP="00653CDE">
            <w:pPr>
              <w:jc w:val="left"/>
              <w:rPr>
                <w:rFonts w:asciiTheme="minorEastAsia" w:hAnsiTheme="minorEastAsia"/>
              </w:rPr>
            </w:pPr>
            <w:r w:rsidRPr="00F214F0">
              <w:rPr>
                <w:rFonts w:asciiTheme="minorEastAsia" w:hAnsiTheme="minorEastAsia" w:hint="eastAsia"/>
              </w:rPr>
              <w:t>九州大学</w:t>
            </w:r>
          </w:p>
        </w:tc>
        <w:tc>
          <w:tcPr>
            <w:tcW w:w="1535" w:type="dxa"/>
          </w:tcPr>
          <w:p w14:paraId="1439A9BE" w14:textId="24FF6616" w:rsidR="00653CDE" w:rsidRPr="00F214F0" w:rsidRDefault="00653CDE" w:rsidP="00653CDE">
            <w:pPr>
              <w:jc w:val="center"/>
              <w:rPr>
                <w:rFonts w:asciiTheme="minorEastAsia" w:hAnsiTheme="minorEastAsia"/>
                <w:bCs/>
              </w:rPr>
            </w:pPr>
            <w:r w:rsidRPr="00F214F0">
              <w:rPr>
                <w:rFonts w:asciiTheme="minorEastAsia" w:hAnsiTheme="minorEastAsia" w:hint="eastAsia"/>
                <w:bCs/>
              </w:rPr>
              <w:t>研究代表者</w:t>
            </w:r>
          </w:p>
        </w:tc>
        <w:tc>
          <w:tcPr>
            <w:tcW w:w="1254" w:type="dxa"/>
          </w:tcPr>
          <w:p w14:paraId="0331A3F0" w14:textId="74FC1854" w:rsidR="00653CDE" w:rsidRPr="00F214F0" w:rsidRDefault="00653CDE" w:rsidP="00653CDE">
            <w:pPr>
              <w:jc w:val="center"/>
              <w:rPr>
                <w:rFonts w:asciiTheme="minorEastAsia" w:hAnsiTheme="minorEastAsia"/>
              </w:rPr>
            </w:pPr>
            <w:r w:rsidRPr="00F214F0">
              <w:rPr>
                <w:rFonts w:asciiTheme="minorEastAsia" w:hAnsiTheme="minorEastAsia" w:hint="eastAsia"/>
              </w:rPr>
              <w:t>○</w:t>
            </w:r>
          </w:p>
        </w:tc>
        <w:tc>
          <w:tcPr>
            <w:tcW w:w="1799" w:type="dxa"/>
          </w:tcPr>
          <w:p w14:paraId="7676D971" w14:textId="211BD781" w:rsidR="00653CDE" w:rsidRPr="00F214F0" w:rsidRDefault="002D356E" w:rsidP="00653CDE">
            <w:pPr>
              <w:jc w:val="left"/>
              <w:rPr>
                <w:rFonts w:asciiTheme="minorEastAsia" w:hAnsiTheme="minorEastAsia"/>
              </w:rPr>
            </w:pPr>
            <w:r w:rsidRPr="00F214F0">
              <w:rPr>
                <w:rFonts w:asciiTheme="minorEastAsia" w:hAnsiTheme="minorEastAsia" w:hint="eastAsia"/>
              </w:rPr>
              <w:t>水産</w:t>
            </w:r>
            <w:r w:rsidR="00C915D0" w:rsidRPr="00F214F0">
              <w:rPr>
                <w:rFonts w:asciiTheme="minorEastAsia" w:hAnsiTheme="minorEastAsia" w:hint="eastAsia"/>
              </w:rPr>
              <w:t>・E</w:t>
            </w:r>
            <w:r w:rsidR="00C915D0" w:rsidRPr="00F214F0">
              <w:rPr>
                <w:rFonts w:asciiTheme="minorEastAsia" w:hAnsiTheme="minorEastAsia"/>
              </w:rPr>
              <w:t>BPM</w:t>
            </w:r>
          </w:p>
        </w:tc>
      </w:tr>
      <w:tr w:rsidR="004A5D55" w:rsidRPr="00F214F0" w14:paraId="39CC138F" w14:textId="4880AB4D" w:rsidTr="002D356E">
        <w:tc>
          <w:tcPr>
            <w:tcW w:w="1393" w:type="dxa"/>
            <w:tcBorders>
              <w:bottom w:val="single" w:sz="4" w:space="0" w:color="auto"/>
            </w:tcBorders>
          </w:tcPr>
          <w:p w14:paraId="40265E8D" w14:textId="54E4474B" w:rsidR="004A5D55" w:rsidRPr="00F214F0" w:rsidRDefault="004A5D55" w:rsidP="004A5D55">
            <w:pPr>
              <w:jc w:val="center"/>
              <w:rPr>
                <w:rFonts w:asciiTheme="minorEastAsia" w:hAnsiTheme="minorEastAsia"/>
                <w:color w:val="FF0000"/>
              </w:rPr>
            </w:pPr>
            <w:r w:rsidRPr="00F214F0">
              <w:rPr>
                <w:rFonts w:asciiTheme="minorEastAsia" w:hAnsiTheme="minorEastAsia" w:hint="eastAsia"/>
              </w:rPr>
              <w:t>吉用武史</w:t>
            </w:r>
          </w:p>
        </w:tc>
        <w:tc>
          <w:tcPr>
            <w:tcW w:w="3186" w:type="dxa"/>
            <w:tcBorders>
              <w:bottom w:val="single" w:sz="4" w:space="0" w:color="auto"/>
            </w:tcBorders>
          </w:tcPr>
          <w:p w14:paraId="1B060BB6" w14:textId="548FE947" w:rsidR="004A5D55" w:rsidRPr="00F214F0" w:rsidRDefault="004A5D55" w:rsidP="004A5D55">
            <w:pPr>
              <w:jc w:val="left"/>
              <w:rPr>
                <w:rFonts w:asciiTheme="minorEastAsia" w:hAnsiTheme="minorEastAsia"/>
                <w:color w:val="FF0000"/>
              </w:rPr>
            </w:pPr>
            <w:r w:rsidRPr="00F214F0">
              <w:rPr>
                <w:rFonts w:asciiTheme="minorEastAsia" w:hAnsiTheme="minorEastAsia" w:hint="eastAsia"/>
              </w:rPr>
              <w:t>高知大学</w:t>
            </w:r>
          </w:p>
        </w:tc>
        <w:tc>
          <w:tcPr>
            <w:tcW w:w="1535" w:type="dxa"/>
            <w:tcBorders>
              <w:bottom w:val="single" w:sz="4" w:space="0" w:color="auto"/>
            </w:tcBorders>
          </w:tcPr>
          <w:p w14:paraId="51FC1058" w14:textId="2FF52B40" w:rsidR="004A5D55" w:rsidRPr="00F214F0" w:rsidRDefault="004A5D55" w:rsidP="004A5D55">
            <w:pPr>
              <w:jc w:val="center"/>
              <w:rPr>
                <w:rFonts w:asciiTheme="minorEastAsia" w:hAnsiTheme="minorEastAsia"/>
                <w:bCs/>
                <w:color w:val="FF0000"/>
                <w:u w:val="single"/>
              </w:rPr>
            </w:pPr>
            <w:r w:rsidRPr="00F214F0">
              <w:rPr>
                <w:rFonts w:asciiTheme="minorEastAsia" w:hAnsiTheme="minorEastAsia" w:hint="eastAsia"/>
                <w:bCs/>
              </w:rPr>
              <w:t>同・連絡担当</w:t>
            </w:r>
          </w:p>
        </w:tc>
        <w:tc>
          <w:tcPr>
            <w:tcW w:w="1254" w:type="dxa"/>
            <w:tcBorders>
              <w:bottom w:val="single" w:sz="4" w:space="0" w:color="auto"/>
            </w:tcBorders>
          </w:tcPr>
          <w:p w14:paraId="4E0BE7E5" w14:textId="6B8903A6" w:rsidR="004A5D55" w:rsidRPr="00F214F0" w:rsidRDefault="004A5D55" w:rsidP="004A5D55">
            <w:pPr>
              <w:jc w:val="center"/>
              <w:rPr>
                <w:rFonts w:asciiTheme="minorEastAsia" w:hAnsiTheme="minorEastAsia"/>
                <w:color w:val="FF0000"/>
              </w:rPr>
            </w:pPr>
            <w:r w:rsidRPr="00F214F0">
              <w:rPr>
                <w:rFonts w:asciiTheme="minorEastAsia" w:hAnsiTheme="minorEastAsia" w:hint="eastAsia"/>
              </w:rPr>
              <w:t>○</w:t>
            </w:r>
          </w:p>
        </w:tc>
        <w:tc>
          <w:tcPr>
            <w:tcW w:w="1799" w:type="dxa"/>
            <w:tcBorders>
              <w:bottom w:val="single" w:sz="4" w:space="0" w:color="auto"/>
            </w:tcBorders>
          </w:tcPr>
          <w:p w14:paraId="0B388E5B" w14:textId="025DE980" w:rsidR="004A5D55" w:rsidRPr="00F214F0" w:rsidRDefault="004A5D55" w:rsidP="004A5D55">
            <w:pPr>
              <w:jc w:val="left"/>
              <w:rPr>
                <w:rFonts w:asciiTheme="minorEastAsia" w:hAnsiTheme="minorEastAsia"/>
                <w:color w:val="FF0000"/>
              </w:rPr>
            </w:pPr>
            <w:r w:rsidRPr="00F214F0">
              <w:rPr>
                <w:rFonts w:asciiTheme="minorEastAsia" w:hAnsiTheme="minorEastAsia" w:hint="eastAsia"/>
              </w:rPr>
              <w:t>地域連携</w:t>
            </w:r>
          </w:p>
        </w:tc>
      </w:tr>
      <w:tr w:rsidR="004A5D55" w:rsidRPr="00F214F0" w14:paraId="25748767" w14:textId="77777777" w:rsidTr="002D356E">
        <w:tc>
          <w:tcPr>
            <w:tcW w:w="1393" w:type="dxa"/>
            <w:tcBorders>
              <w:bottom w:val="single" w:sz="4" w:space="0" w:color="auto"/>
            </w:tcBorders>
          </w:tcPr>
          <w:p w14:paraId="6397E918" w14:textId="5F121A50" w:rsidR="004A5D55" w:rsidRPr="00F214F0" w:rsidRDefault="004A5D55" w:rsidP="004A5D55">
            <w:pPr>
              <w:jc w:val="center"/>
              <w:rPr>
                <w:rFonts w:asciiTheme="minorEastAsia" w:hAnsiTheme="minorEastAsia"/>
              </w:rPr>
            </w:pPr>
            <w:r w:rsidRPr="00F214F0">
              <w:rPr>
                <w:rFonts w:asciiTheme="minorEastAsia" w:hAnsiTheme="minorEastAsia" w:hint="eastAsia"/>
              </w:rPr>
              <w:t>竹村明洋</w:t>
            </w:r>
          </w:p>
        </w:tc>
        <w:tc>
          <w:tcPr>
            <w:tcW w:w="3186" w:type="dxa"/>
            <w:tcBorders>
              <w:bottom w:val="single" w:sz="4" w:space="0" w:color="auto"/>
            </w:tcBorders>
          </w:tcPr>
          <w:p w14:paraId="55D63394" w14:textId="10056F9D" w:rsidR="004A5D55" w:rsidRPr="00F214F0" w:rsidRDefault="004A5D55" w:rsidP="004A5D55">
            <w:pPr>
              <w:jc w:val="left"/>
              <w:rPr>
                <w:rFonts w:asciiTheme="minorEastAsia" w:hAnsiTheme="minorEastAsia"/>
              </w:rPr>
            </w:pPr>
            <w:r w:rsidRPr="00F214F0">
              <w:rPr>
                <w:rFonts w:asciiTheme="minorEastAsia" w:hAnsiTheme="minorEastAsia" w:hint="eastAsia"/>
              </w:rPr>
              <w:t>琉球大学</w:t>
            </w:r>
          </w:p>
        </w:tc>
        <w:tc>
          <w:tcPr>
            <w:tcW w:w="1535" w:type="dxa"/>
            <w:tcBorders>
              <w:bottom w:val="single" w:sz="4" w:space="0" w:color="auto"/>
            </w:tcBorders>
          </w:tcPr>
          <w:p w14:paraId="43E15242" w14:textId="3C39AED1" w:rsidR="004A5D55" w:rsidRPr="00F214F0" w:rsidRDefault="004A5D55" w:rsidP="004A5D55">
            <w:pPr>
              <w:jc w:val="center"/>
              <w:rPr>
                <w:rFonts w:asciiTheme="minorEastAsia" w:hAnsiTheme="minorEastAsia"/>
              </w:rPr>
            </w:pPr>
            <w:r w:rsidRPr="00F214F0">
              <w:rPr>
                <w:rFonts w:asciiTheme="minorEastAsia" w:hAnsiTheme="minorEastAsia" w:hint="eastAsia"/>
              </w:rPr>
              <w:t>研究協力者</w:t>
            </w:r>
          </w:p>
        </w:tc>
        <w:tc>
          <w:tcPr>
            <w:tcW w:w="1254" w:type="dxa"/>
            <w:tcBorders>
              <w:bottom w:val="single" w:sz="4" w:space="0" w:color="auto"/>
            </w:tcBorders>
          </w:tcPr>
          <w:p w14:paraId="361D953B" w14:textId="5B80E10C" w:rsidR="004A5D55" w:rsidRPr="00F214F0" w:rsidRDefault="004A5D55" w:rsidP="004A5D55">
            <w:pPr>
              <w:jc w:val="center"/>
              <w:rPr>
                <w:rFonts w:asciiTheme="minorEastAsia" w:hAnsiTheme="minorEastAsia"/>
              </w:rPr>
            </w:pPr>
            <w:r w:rsidRPr="00F214F0">
              <w:rPr>
                <w:rFonts w:asciiTheme="minorEastAsia" w:hAnsiTheme="minorEastAsia" w:hint="eastAsia"/>
              </w:rPr>
              <w:t>〇</w:t>
            </w:r>
          </w:p>
        </w:tc>
        <w:tc>
          <w:tcPr>
            <w:tcW w:w="1799" w:type="dxa"/>
            <w:tcBorders>
              <w:bottom w:val="single" w:sz="4" w:space="0" w:color="auto"/>
            </w:tcBorders>
          </w:tcPr>
          <w:p w14:paraId="27F2B773" w14:textId="4C8E039C" w:rsidR="004A5D55" w:rsidRPr="00F214F0" w:rsidRDefault="004A5D55" w:rsidP="004A5D55">
            <w:pPr>
              <w:jc w:val="left"/>
              <w:rPr>
                <w:rFonts w:asciiTheme="minorEastAsia" w:hAnsiTheme="minorEastAsia"/>
              </w:rPr>
            </w:pPr>
            <w:r w:rsidRPr="00F214F0">
              <w:rPr>
                <w:rFonts w:asciiTheme="minorEastAsia" w:hAnsiTheme="minorEastAsia" w:hint="eastAsia"/>
              </w:rPr>
              <w:t>水産</w:t>
            </w:r>
          </w:p>
        </w:tc>
      </w:tr>
      <w:tr w:rsidR="004A5D55" w:rsidRPr="00F214F0" w14:paraId="0362C04C" w14:textId="77777777" w:rsidTr="002D356E">
        <w:tc>
          <w:tcPr>
            <w:tcW w:w="1393" w:type="dxa"/>
            <w:tcBorders>
              <w:top w:val="single" w:sz="4" w:space="0" w:color="auto"/>
              <w:bottom w:val="single" w:sz="4" w:space="0" w:color="auto"/>
            </w:tcBorders>
          </w:tcPr>
          <w:p w14:paraId="7967EE14" w14:textId="77777777" w:rsidR="004A5D55" w:rsidRPr="00F214F0" w:rsidRDefault="004A5D55" w:rsidP="004A5D55">
            <w:pPr>
              <w:jc w:val="center"/>
              <w:rPr>
                <w:rFonts w:asciiTheme="minorEastAsia" w:hAnsiTheme="minorEastAsia"/>
              </w:rPr>
            </w:pPr>
            <w:r w:rsidRPr="00F214F0">
              <w:rPr>
                <w:rFonts w:asciiTheme="minorEastAsia" w:hAnsiTheme="minorEastAsia" w:hint="eastAsia"/>
              </w:rPr>
              <w:t>松本拓郎</w:t>
            </w:r>
          </w:p>
        </w:tc>
        <w:tc>
          <w:tcPr>
            <w:tcW w:w="3186" w:type="dxa"/>
            <w:tcBorders>
              <w:top w:val="single" w:sz="4" w:space="0" w:color="auto"/>
              <w:bottom w:val="single" w:sz="4" w:space="0" w:color="auto"/>
            </w:tcBorders>
          </w:tcPr>
          <w:p w14:paraId="6E4C3772" w14:textId="40D6B16D" w:rsidR="004A5D55" w:rsidRPr="00F214F0" w:rsidRDefault="004A5D55" w:rsidP="004A5D55">
            <w:pPr>
              <w:jc w:val="left"/>
              <w:rPr>
                <w:rFonts w:asciiTheme="minorEastAsia" w:hAnsiTheme="minorEastAsia"/>
              </w:rPr>
            </w:pPr>
            <w:r w:rsidRPr="00F214F0">
              <w:rPr>
                <w:rFonts w:asciiTheme="minorEastAsia" w:hAnsiTheme="minorEastAsia" w:hint="eastAsia"/>
              </w:rPr>
              <w:t>防災科学技術研究所（文科省）</w:t>
            </w:r>
          </w:p>
        </w:tc>
        <w:tc>
          <w:tcPr>
            <w:tcW w:w="1535" w:type="dxa"/>
            <w:tcBorders>
              <w:top w:val="single" w:sz="4" w:space="0" w:color="auto"/>
              <w:bottom w:val="single" w:sz="4" w:space="0" w:color="auto"/>
            </w:tcBorders>
          </w:tcPr>
          <w:p w14:paraId="516C08B2" w14:textId="143EF1B1" w:rsidR="004A5D55" w:rsidRPr="00F214F0" w:rsidRDefault="004A5D55" w:rsidP="004A5D55">
            <w:pPr>
              <w:jc w:val="center"/>
              <w:rPr>
                <w:rFonts w:asciiTheme="minorEastAsia" w:hAnsiTheme="minorEastAsia"/>
              </w:rPr>
            </w:pPr>
            <w:r w:rsidRPr="00F214F0">
              <w:rPr>
                <w:rFonts w:asciiTheme="minorEastAsia" w:hAnsiTheme="minorEastAsia" w:hint="eastAsia"/>
                <w:bCs/>
              </w:rPr>
              <w:t>主行政担当</w:t>
            </w:r>
          </w:p>
        </w:tc>
        <w:tc>
          <w:tcPr>
            <w:tcW w:w="1254" w:type="dxa"/>
            <w:tcBorders>
              <w:top w:val="single" w:sz="4" w:space="0" w:color="auto"/>
              <w:bottom w:val="single" w:sz="4" w:space="0" w:color="auto"/>
            </w:tcBorders>
          </w:tcPr>
          <w:p w14:paraId="38968249" w14:textId="77777777" w:rsidR="004A5D55" w:rsidRPr="00F214F0" w:rsidRDefault="004A5D55" w:rsidP="004A5D55">
            <w:pPr>
              <w:jc w:val="center"/>
              <w:rPr>
                <w:rFonts w:asciiTheme="minorEastAsia" w:hAnsiTheme="minorEastAsia"/>
              </w:rPr>
            </w:pPr>
            <w:r w:rsidRPr="00F214F0">
              <w:rPr>
                <w:rFonts w:asciiTheme="minorEastAsia" w:hAnsiTheme="minorEastAsia" w:hint="eastAsia"/>
              </w:rPr>
              <w:t>〇</w:t>
            </w:r>
          </w:p>
        </w:tc>
        <w:tc>
          <w:tcPr>
            <w:tcW w:w="1799" w:type="dxa"/>
            <w:tcBorders>
              <w:top w:val="single" w:sz="4" w:space="0" w:color="auto"/>
              <w:bottom w:val="single" w:sz="4" w:space="0" w:color="auto"/>
            </w:tcBorders>
          </w:tcPr>
          <w:p w14:paraId="0110FA66" w14:textId="701AE924" w:rsidR="004A5D55" w:rsidRPr="00F214F0" w:rsidRDefault="004A5D55" w:rsidP="004A5D55">
            <w:pPr>
              <w:jc w:val="left"/>
              <w:rPr>
                <w:rFonts w:asciiTheme="minorEastAsia" w:hAnsiTheme="minorEastAsia"/>
              </w:rPr>
            </w:pPr>
            <w:r w:rsidRPr="00F214F0">
              <w:rPr>
                <w:rFonts w:asciiTheme="minorEastAsia" w:hAnsiTheme="minorEastAsia" w:hint="eastAsia"/>
              </w:rPr>
              <w:t>科学技術政策</w:t>
            </w:r>
          </w:p>
        </w:tc>
      </w:tr>
      <w:tr w:rsidR="004A5D55" w:rsidRPr="00F214F0" w14:paraId="5D06E265" w14:textId="77777777" w:rsidTr="00E75744">
        <w:tc>
          <w:tcPr>
            <w:tcW w:w="1393" w:type="dxa"/>
          </w:tcPr>
          <w:p w14:paraId="21EC4969" w14:textId="3879338D" w:rsidR="004A5D55" w:rsidRPr="00F214F0" w:rsidRDefault="004A5D55" w:rsidP="004A5D55">
            <w:pPr>
              <w:jc w:val="center"/>
              <w:rPr>
                <w:rFonts w:asciiTheme="minorEastAsia" w:hAnsiTheme="minorEastAsia"/>
              </w:rPr>
            </w:pPr>
            <w:r w:rsidRPr="00F214F0">
              <w:rPr>
                <w:rFonts w:asciiTheme="minorEastAsia" w:hAnsiTheme="minorEastAsia" w:hint="eastAsia"/>
              </w:rPr>
              <w:t>石田実</w:t>
            </w:r>
          </w:p>
        </w:tc>
        <w:tc>
          <w:tcPr>
            <w:tcW w:w="3186" w:type="dxa"/>
          </w:tcPr>
          <w:p w14:paraId="00C8FA3E" w14:textId="338A12C1" w:rsidR="004A5D55" w:rsidRPr="00F214F0" w:rsidRDefault="004A5D55" w:rsidP="004A5D55">
            <w:pPr>
              <w:jc w:val="left"/>
              <w:rPr>
                <w:rFonts w:asciiTheme="minorEastAsia" w:hAnsiTheme="minorEastAsia"/>
              </w:rPr>
            </w:pPr>
            <w:r w:rsidRPr="00F214F0">
              <w:rPr>
                <w:rFonts w:asciiTheme="minorEastAsia" w:hAnsiTheme="minorEastAsia" w:hint="eastAsia"/>
              </w:rPr>
              <w:t>九州大学</w:t>
            </w:r>
          </w:p>
        </w:tc>
        <w:tc>
          <w:tcPr>
            <w:tcW w:w="1535" w:type="dxa"/>
          </w:tcPr>
          <w:p w14:paraId="3934DFBC" w14:textId="232D0E1C" w:rsidR="004A5D55" w:rsidRPr="00F214F0" w:rsidRDefault="004A5D55" w:rsidP="004A5D55">
            <w:pPr>
              <w:jc w:val="center"/>
              <w:rPr>
                <w:rFonts w:asciiTheme="minorEastAsia" w:hAnsiTheme="minorEastAsia"/>
              </w:rPr>
            </w:pPr>
            <w:r w:rsidRPr="00F214F0">
              <w:rPr>
                <w:rFonts w:asciiTheme="minorEastAsia" w:hAnsiTheme="minorEastAsia" w:hint="eastAsia"/>
              </w:rPr>
              <w:t>研究協力者</w:t>
            </w:r>
          </w:p>
        </w:tc>
        <w:tc>
          <w:tcPr>
            <w:tcW w:w="1254" w:type="dxa"/>
          </w:tcPr>
          <w:p w14:paraId="3C780684" w14:textId="37BD5399" w:rsidR="004A5D55" w:rsidRPr="00F214F0" w:rsidRDefault="004A5D55" w:rsidP="004A5D55">
            <w:pPr>
              <w:ind w:firstLineChars="200" w:firstLine="420"/>
              <w:rPr>
                <w:rFonts w:asciiTheme="minorEastAsia" w:hAnsiTheme="minorEastAsia"/>
              </w:rPr>
            </w:pPr>
            <w:r w:rsidRPr="00F214F0">
              <w:rPr>
                <w:rFonts w:asciiTheme="minorEastAsia" w:hAnsiTheme="minorEastAsia" w:hint="eastAsia"/>
              </w:rPr>
              <w:t>○</w:t>
            </w:r>
          </w:p>
        </w:tc>
        <w:tc>
          <w:tcPr>
            <w:tcW w:w="1799" w:type="dxa"/>
          </w:tcPr>
          <w:p w14:paraId="639EC560" w14:textId="5AABE3BE" w:rsidR="004A5D55" w:rsidRPr="00F214F0" w:rsidRDefault="004A5D55" w:rsidP="004A5D55">
            <w:pPr>
              <w:jc w:val="left"/>
              <w:rPr>
                <w:rFonts w:asciiTheme="minorEastAsia" w:hAnsiTheme="minorEastAsia"/>
              </w:rPr>
            </w:pPr>
            <w:r w:rsidRPr="00F214F0">
              <w:rPr>
                <w:rFonts w:asciiTheme="minorEastAsia" w:hAnsiTheme="minorEastAsia" w:hint="eastAsia"/>
              </w:rPr>
              <w:t>水産資源</w:t>
            </w:r>
          </w:p>
        </w:tc>
      </w:tr>
      <w:tr w:rsidR="00330615" w:rsidRPr="00CF1F57" w14:paraId="067CC79D" w14:textId="77777777" w:rsidTr="00E75744">
        <w:tc>
          <w:tcPr>
            <w:tcW w:w="1393" w:type="dxa"/>
          </w:tcPr>
          <w:p w14:paraId="43CA4143" w14:textId="0ED174E6" w:rsidR="00330615" w:rsidRPr="00CF1F57" w:rsidRDefault="006666BB" w:rsidP="00330615">
            <w:pPr>
              <w:jc w:val="center"/>
              <w:rPr>
                <w:rFonts w:asciiTheme="minorEastAsia" w:hAnsiTheme="minorEastAsia" w:hint="eastAsia"/>
              </w:rPr>
            </w:pPr>
            <w:r>
              <w:rPr>
                <w:rFonts w:asciiTheme="minorEastAsia" w:hAnsiTheme="minorEastAsia" w:hint="eastAsia"/>
              </w:rPr>
              <w:t>白山義久</w:t>
            </w:r>
          </w:p>
        </w:tc>
        <w:tc>
          <w:tcPr>
            <w:tcW w:w="3186" w:type="dxa"/>
          </w:tcPr>
          <w:p w14:paraId="41366EF9" w14:textId="2A7F02C5" w:rsidR="00330615" w:rsidRPr="00CF1F57" w:rsidRDefault="006666BB" w:rsidP="00330615">
            <w:pPr>
              <w:jc w:val="left"/>
              <w:rPr>
                <w:rFonts w:asciiTheme="minorEastAsia" w:hAnsiTheme="minorEastAsia"/>
              </w:rPr>
            </w:pPr>
            <w:r>
              <w:rPr>
                <w:rFonts w:asciiTheme="minorEastAsia" w:hAnsiTheme="minorEastAsia" w:hint="eastAsia"/>
              </w:rPr>
              <w:t>J</w:t>
            </w:r>
            <w:r>
              <w:rPr>
                <w:rFonts w:asciiTheme="minorEastAsia" w:hAnsiTheme="minorEastAsia"/>
              </w:rPr>
              <w:t>AMSTEC</w:t>
            </w:r>
          </w:p>
        </w:tc>
        <w:tc>
          <w:tcPr>
            <w:tcW w:w="1535" w:type="dxa"/>
          </w:tcPr>
          <w:p w14:paraId="604C1E45" w14:textId="2AE00558" w:rsidR="00330615" w:rsidRPr="00CF1F57" w:rsidRDefault="006666BB" w:rsidP="00330615">
            <w:pPr>
              <w:jc w:val="center"/>
              <w:rPr>
                <w:rFonts w:asciiTheme="minorEastAsia" w:hAnsiTheme="minorEastAsia" w:hint="eastAsia"/>
              </w:rPr>
            </w:pPr>
            <w:r>
              <w:rPr>
                <w:rFonts w:asciiTheme="minorEastAsia" w:hAnsiTheme="minorEastAsia" w:hint="eastAsia"/>
              </w:rPr>
              <w:t>研究協力者</w:t>
            </w:r>
          </w:p>
        </w:tc>
        <w:tc>
          <w:tcPr>
            <w:tcW w:w="1254" w:type="dxa"/>
          </w:tcPr>
          <w:p w14:paraId="633238C5" w14:textId="7B9E91B4" w:rsidR="00330615" w:rsidRPr="00CF1F57" w:rsidRDefault="00330615" w:rsidP="00330615">
            <w:pPr>
              <w:ind w:firstLineChars="200" w:firstLine="420"/>
              <w:rPr>
                <w:rFonts w:asciiTheme="minorEastAsia" w:hAnsiTheme="minorEastAsia"/>
              </w:rPr>
            </w:pPr>
            <w:r w:rsidRPr="00CF1F57">
              <w:rPr>
                <w:rFonts w:asciiTheme="minorEastAsia" w:hAnsiTheme="minorEastAsia" w:hint="eastAsia"/>
              </w:rPr>
              <w:t>〇</w:t>
            </w:r>
          </w:p>
        </w:tc>
        <w:tc>
          <w:tcPr>
            <w:tcW w:w="1799" w:type="dxa"/>
          </w:tcPr>
          <w:p w14:paraId="18B8D980" w14:textId="3C863D38" w:rsidR="00330615" w:rsidRPr="00CF1F57" w:rsidRDefault="006666BB" w:rsidP="00330615">
            <w:pPr>
              <w:jc w:val="left"/>
              <w:rPr>
                <w:rFonts w:asciiTheme="minorEastAsia" w:hAnsiTheme="minorEastAsia"/>
              </w:rPr>
            </w:pPr>
            <w:r>
              <w:rPr>
                <w:rFonts w:asciiTheme="minorEastAsia" w:hAnsiTheme="minorEastAsia" w:hint="eastAsia"/>
              </w:rPr>
              <w:t>海洋生物多様性</w:t>
            </w:r>
          </w:p>
        </w:tc>
      </w:tr>
      <w:tr w:rsidR="00330615" w:rsidRPr="00CF1F57" w14:paraId="5BFB1DB7" w14:textId="77777777" w:rsidTr="00E75744">
        <w:tc>
          <w:tcPr>
            <w:tcW w:w="1393" w:type="dxa"/>
          </w:tcPr>
          <w:p w14:paraId="29D8F927" w14:textId="348EF155" w:rsidR="00330615" w:rsidRPr="00CF1F57" w:rsidRDefault="00330615" w:rsidP="00330615">
            <w:pPr>
              <w:jc w:val="center"/>
              <w:rPr>
                <w:rFonts w:asciiTheme="minorEastAsia" w:hAnsiTheme="minorEastAsia"/>
              </w:rPr>
            </w:pPr>
            <w:r w:rsidRPr="00CF1F57">
              <w:rPr>
                <w:rFonts w:asciiTheme="minorEastAsia" w:hAnsiTheme="minorEastAsia" w:hint="eastAsia"/>
              </w:rPr>
              <w:t>大林徹也</w:t>
            </w:r>
          </w:p>
        </w:tc>
        <w:tc>
          <w:tcPr>
            <w:tcW w:w="3186" w:type="dxa"/>
          </w:tcPr>
          <w:p w14:paraId="03DB2237" w14:textId="6ACD1CAC" w:rsidR="00330615" w:rsidRPr="00CF1F57" w:rsidRDefault="00330615" w:rsidP="00330615">
            <w:pPr>
              <w:jc w:val="left"/>
              <w:rPr>
                <w:rFonts w:asciiTheme="minorEastAsia" w:hAnsiTheme="minorEastAsia"/>
              </w:rPr>
            </w:pPr>
            <w:r w:rsidRPr="00CF1F57">
              <w:rPr>
                <w:rFonts w:asciiTheme="minorEastAsia" w:hAnsiTheme="minorEastAsia" w:hint="eastAsia"/>
              </w:rPr>
              <w:t>文部科学省</w:t>
            </w:r>
          </w:p>
        </w:tc>
        <w:tc>
          <w:tcPr>
            <w:tcW w:w="1535" w:type="dxa"/>
          </w:tcPr>
          <w:p w14:paraId="08BC51AE" w14:textId="59D1E7AC" w:rsidR="00330615" w:rsidRPr="00CF1F57" w:rsidRDefault="00330615" w:rsidP="00330615">
            <w:pPr>
              <w:jc w:val="center"/>
              <w:rPr>
                <w:rFonts w:asciiTheme="minorEastAsia" w:hAnsiTheme="minorEastAsia"/>
              </w:rPr>
            </w:pPr>
            <w:r w:rsidRPr="00CF1F57">
              <w:rPr>
                <w:rFonts w:asciiTheme="minorEastAsia" w:hAnsiTheme="minorEastAsia" w:hint="eastAsia"/>
                <w:bCs/>
              </w:rPr>
              <w:t>行政担当者</w:t>
            </w:r>
          </w:p>
        </w:tc>
        <w:tc>
          <w:tcPr>
            <w:tcW w:w="1254" w:type="dxa"/>
          </w:tcPr>
          <w:p w14:paraId="3B962E71" w14:textId="5B07EA30" w:rsidR="00330615" w:rsidRPr="00CF1F57" w:rsidRDefault="006666BB" w:rsidP="006666BB">
            <w:pPr>
              <w:jc w:val="center"/>
              <w:rPr>
                <w:rFonts w:asciiTheme="minorEastAsia" w:hAnsiTheme="minorEastAsia" w:hint="eastAsia"/>
              </w:rPr>
            </w:pPr>
            <w:r>
              <w:rPr>
                <w:rFonts w:asciiTheme="minorEastAsia" w:hAnsiTheme="minorEastAsia" w:hint="eastAsia"/>
              </w:rPr>
              <w:t>国会対応</w:t>
            </w:r>
          </w:p>
        </w:tc>
        <w:tc>
          <w:tcPr>
            <w:tcW w:w="1799" w:type="dxa"/>
          </w:tcPr>
          <w:p w14:paraId="0B8081AA" w14:textId="0AB93B23" w:rsidR="00330615" w:rsidRPr="00CF1F57" w:rsidRDefault="00330615" w:rsidP="00330615">
            <w:pPr>
              <w:jc w:val="left"/>
              <w:rPr>
                <w:rFonts w:asciiTheme="minorEastAsia" w:hAnsiTheme="minorEastAsia"/>
              </w:rPr>
            </w:pPr>
            <w:r w:rsidRPr="00CF1F57">
              <w:rPr>
                <w:rFonts w:asciiTheme="minorEastAsia" w:hAnsiTheme="minorEastAsia" w:hint="eastAsia"/>
              </w:rPr>
              <w:t>科学技術政策</w:t>
            </w:r>
          </w:p>
        </w:tc>
      </w:tr>
      <w:tr w:rsidR="00217070" w:rsidRPr="00CF1F57" w14:paraId="37218C7A" w14:textId="77777777" w:rsidTr="00E75744">
        <w:tc>
          <w:tcPr>
            <w:tcW w:w="1393" w:type="dxa"/>
          </w:tcPr>
          <w:p w14:paraId="49F9F8CE" w14:textId="39846910" w:rsidR="00217070" w:rsidRPr="00CF1F57" w:rsidRDefault="00217070" w:rsidP="00217070">
            <w:pPr>
              <w:jc w:val="center"/>
              <w:rPr>
                <w:rFonts w:asciiTheme="minorEastAsia" w:hAnsiTheme="minorEastAsia"/>
              </w:rPr>
            </w:pPr>
            <w:r w:rsidRPr="00217070">
              <w:rPr>
                <w:rFonts w:asciiTheme="minorEastAsia" w:hAnsiTheme="minorEastAsia" w:hint="eastAsia"/>
              </w:rPr>
              <w:t>木戸拓実</w:t>
            </w:r>
          </w:p>
        </w:tc>
        <w:tc>
          <w:tcPr>
            <w:tcW w:w="3186" w:type="dxa"/>
          </w:tcPr>
          <w:p w14:paraId="15CAD985" w14:textId="437B2A6C" w:rsidR="00217070" w:rsidRPr="00CF1F57" w:rsidRDefault="00217070" w:rsidP="00217070">
            <w:pPr>
              <w:jc w:val="left"/>
              <w:rPr>
                <w:rFonts w:asciiTheme="minorEastAsia" w:hAnsiTheme="minorEastAsia"/>
              </w:rPr>
            </w:pPr>
            <w:r w:rsidRPr="00CF1F57">
              <w:rPr>
                <w:rFonts w:asciiTheme="minorEastAsia" w:hAnsiTheme="minorEastAsia" w:hint="eastAsia"/>
              </w:rPr>
              <w:t>文部科学省</w:t>
            </w:r>
          </w:p>
        </w:tc>
        <w:tc>
          <w:tcPr>
            <w:tcW w:w="1535" w:type="dxa"/>
          </w:tcPr>
          <w:p w14:paraId="22077F43" w14:textId="67174BAC" w:rsidR="00217070" w:rsidRPr="00CF1F57" w:rsidRDefault="00217070" w:rsidP="00217070">
            <w:pPr>
              <w:jc w:val="center"/>
              <w:rPr>
                <w:rFonts w:asciiTheme="minorEastAsia" w:hAnsiTheme="minorEastAsia"/>
                <w:bCs/>
              </w:rPr>
            </w:pPr>
            <w:r w:rsidRPr="00CF1F57">
              <w:rPr>
                <w:rFonts w:asciiTheme="minorEastAsia" w:hAnsiTheme="minorEastAsia" w:hint="eastAsia"/>
                <w:bCs/>
              </w:rPr>
              <w:t>行政担当者</w:t>
            </w:r>
          </w:p>
        </w:tc>
        <w:tc>
          <w:tcPr>
            <w:tcW w:w="1254" w:type="dxa"/>
          </w:tcPr>
          <w:p w14:paraId="14A9ECCF" w14:textId="03BEE88B" w:rsidR="00217070" w:rsidRPr="00CF1F57" w:rsidRDefault="00217070" w:rsidP="00217070">
            <w:pPr>
              <w:ind w:firstLineChars="200" w:firstLine="420"/>
              <w:rPr>
                <w:rFonts w:asciiTheme="minorEastAsia" w:hAnsiTheme="minorEastAsia"/>
              </w:rPr>
            </w:pPr>
            <w:r w:rsidRPr="00CF1F57">
              <w:rPr>
                <w:rFonts w:asciiTheme="minorEastAsia" w:hAnsiTheme="minorEastAsia" w:hint="eastAsia"/>
              </w:rPr>
              <w:t>〇</w:t>
            </w:r>
          </w:p>
        </w:tc>
        <w:tc>
          <w:tcPr>
            <w:tcW w:w="1799" w:type="dxa"/>
          </w:tcPr>
          <w:p w14:paraId="55EE6EE8" w14:textId="4DEBD4EB" w:rsidR="00217070" w:rsidRPr="00CF1F57" w:rsidRDefault="00217070" w:rsidP="00217070">
            <w:pPr>
              <w:jc w:val="left"/>
              <w:rPr>
                <w:rFonts w:asciiTheme="minorEastAsia" w:hAnsiTheme="minorEastAsia"/>
              </w:rPr>
            </w:pPr>
            <w:r w:rsidRPr="00CF1F57">
              <w:rPr>
                <w:rFonts w:asciiTheme="minorEastAsia" w:hAnsiTheme="minorEastAsia" w:hint="eastAsia"/>
              </w:rPr>
              <w:t>科学技術政策</w:t>
            </w:r>
          </w:p>
        </w:tc>
      </w:tr>
    </w:tbl>
    <w:p w14:paraId="1B9D7319" w14:textId="1968D096" w:rsidR="000A601A" w:rsidRDefault="000A601A" w:rsidP="00804A01">
      <w:pPr>
        <w:rPr>
          <w:rFonts w:asciiTheme="minorEastAsia" w:hAnsiTheme="minorEastAsia"/>
          <w:bCs/>
          <w:u w:val="single"/>
        </w:rPr>
      </w:pPr>
      <w:r w:rsidRPr="00CF1F57">
        <w:rPr>
          <w:rFonts w:asciiTheme="minorEastAsia" w:hAnsiTheme="minorEastAsia" w:hint="eastAsia"/>
        </w:rPr>
        <w:t xml:space="preserve">　</w:t>
      </w:r>
      <w:r w:rsidR="00C03D08" w:rsidRPr="00CF1F57">
        <w:rPr>
          <w:rFonts w:asciiTheme="minorEastAsia" w:hAnsiTheme="minorEastAsia" w:hint="eastAsia"/>
        </w:rPr>
        <w:t xml:space="preserve">　</w:t>
      </w:r>
      <w:r w:rsidR="002E4A2C" w:rsidRPr="00CF1F57">
        <w:rPr>
          <w:rFonts w:asciiTheme="minorEastAsia" w:hAnsiTheme="minorEastAsia" w:hint="eastAsia"/>
          <w:bCs/>
          <w:u w:val="single"/>
        </w:rPr>
        <w:t>※オブザーバー参加</w:t>
      </w:r>
      <w:r w:rsidR="00005BA5">
        <w:rPr>
          <w:rFonts w:asciiTheme="minorEastAsia" w:hAnsiTheme="minorEastAsia" w:hint="eastAsia"/>
          <w:bCs/>
          <w:u w:val="single"/>
        </w:rPr>
        <w:t xml:space="preserve">　行武晋一　（根津補佐は国会対応他同欠席）</w:t>
      </w:r>
    </w:p>
    <w:p w14:paraId="13A6217F" w14:textId="675FAE32" w:rsidR="004A5D55" w:rsidRPr="00005BA5" w:rsidRDefault="004A5D55" w:rsidP="00804A01">
      <w:pPr>
        <w:rPr>
          <w:rFonts w:asciiTheme="minorEastAsia" w:hAnsiTheme="minorEastAsia"/>
          <w:bCs/>
          <w:u w:val="single"/>
        </w:rPr>
      </w:pPr>
    </w:p>
    <w:p w14:paraId="3D1D22A6" w14:textId="2A4C0041" w:rsidR="00DE26CA" w:rsidRPr="00F777F9" w:rsidRDefault="00BA678A" w:rsidP="00CB3910">
      <w:pPr>
        <w:pStyle w:val="1"/>
        <w:numPr>
          <w:ilvl w:val="0"/>
          <w:numId w:val="1"/>
        </w:numPr>
        <w:rPr>
          <w:rFonts w:asciiTheme="minorEastAsia" w:eastAsiaTheme="minorEastAsia" w:hAnsiTheme="minorEastAsia"/>
          <w:sz w:val="21"/>
          <w:szCs w:val="21"/>
        </w:rPr>
      </w:pPr>
      <w:r w:rsidRPr="00F777F9">
        <w:rPr>
          <w:rFonts w:asciiTheme="minorEastAsia" w:eastAsiaTheme="minorEastAsia" w:hAnsiTheme="minorEastAsia" w:hint="eastAsia"/>
          <w:sz w:val="21"/>
          <w:szCs w:val="21"/>
        </w:rPr>
        <w:t>議題</w:t>
      </w:r>
      <w:r w:rsidR="00CB3910" w:rsidRPr="00F777F9">
        <w:rPr>
          <w:rFonts w:asciiTheme="minorEastAsia" w:eastAsiaTheme="minorEastAsia" w:hAnsiTheme="minorEastAsia" w:hint="eastAsia"/>
          <w:sz w:val="21"/>
          <w:szCs w:val="21"/>
        </w:rPr>
        <w:t xml:space="preserve">　</w:t>
      </w:r>
      <w:r w:rsidR="00DE26CA" w:rsidRPr="00F777F9">
        <w:rPr>
          <w:rFonts w:asciiTheme="minorEastAsia" w:eastAsiaTheme="minorEastAsia" w:hAnsiTheme="minorEastAsia" w:hint="eastAsia"/>
          <w:sz w:val="21"/>
          <w:szCs w:val="21"/>
        </w:rPr>
        <w:t>※議長・進行</w:t>
      </w:r>
      <w:r w:rsidR="00D67058" w:rsidRPr="00F777F9">
        <w:rPr>
          <w:rFonts w:asciiTheme="minorEastAsia" w:eastAsiaTheme="minorEastAsia" w:hAnsiTheme="minorEastAsia" w:hint="eastAsia"/>
          <w:sz w:val="21"/>
          <w:szCs w:val="21"/>
        </w:rPr>
        <w:t>（鈴木）</w:t>
      </w:r>
    </w:p>
    <w:p w14:paraId="7B9816AC" w14:textId="79075800" w:rsidR="00683074" w:rsidRDefault="00CB3910" w:rsidP="00B35FB5">
      <w:pPr>
        <w:tabs>
          <w:tab w:val="left" w:pos="4820"/>
          <w:tab w:val="left" w:pos="7410"/>
          <w:tab w:val="left" w:pos="8647"/>
        </w:tabs>
        <w:ind w:firstLineChars="100" w:firstLine="210"/>
        <w:rPr>
          <w:rFonts w:asciiTheme="minorEastAsia" w:hAnsiTheme="minorEastAsia"/>
        </w:rPr>
      </w:pPr>
      <w:r w:rsidRPr="00CF1F57">
        <w:rPr>
          <w:rFonts w:asciiTheme="minorEastAsia" w:hAnsiTheme="minorEastAsia" w:hint="eastAsia"/>
        </w:rPr>
        <w:t>議題１：</w:t>
      </w:r>
      <w:r w:rsidR="00050DDE">
        <w:rPr>
          <w:rFonts w:asciiTheme="minorEastAsia" w:hAnsiTheme="minorEastAsia" w:hint="eastAsia"/>
        </w:rPr>
        <w:t>3月15日の文科省行事の準備</w:t>
      </w:r>
      <w:r w:rsidR="000814C7" w:rsidRPr="00CF1F57">
        <w:rPr>
          <w:rFonts w:asciiTheme="minorEastAsia" w:hAnsiTheme="minorEastAsia" w:hint="eastAsia"/>
        </w:rPr>
        <w:t>（鈴木）</w:t>
      </w:r>
      <w:r w:rsidR="00F777F9">
        <w:rPr>
          <w:rFonts w:asciiTheme="minorEastAsia" w:hAnsiTheme="minorEastAsia" w:hint="eastAsia"/>
        </w:rPr>
        <w:t xml:space="preserve">　</w:t>
      </w:r>
      <w:r w:rsidR="005707B0">
        <w:rPr>
          <w:rFonts w:asciiTheme="minorEastAsia" w:hAnsiTheme="minorEastAsia" w:hint="eastAsia"/>
        </w:rPr>
        <w:t>17時-</w:t>
      </w:r>
      <w:r w:rsidR="005707B0">
        <w:rPr>
          <w:rFonts w:asciiTheme="minorEastAsia" w:hAnsiTheme="minorEastAsia"/>
        </w:rPr>
        <w:t>17</w:t>
      </w:r>
      <w:r w:rsidR="005707B0">
        <w:rPr>
          <w:rFonts w:asciiTheme="minorEastAsia" w:hAnsiTheme="minorEastAsia" w:hint="eastAsia"/>
        </w:rPr>
        <w:t>時</w:t>
      </w:r>
      <w:r w:rsidR="00A06AEB">
        <w:rPr>
          <w:rFonts w:asciiTheme="minorEastAsia" w:hAnsiTheme="minorEastAsia"/>
        </w:rPr>
        <w:t>2</w:t>
      </w:r>
      <w:r w:rsidR="005707B0">
        <w:rPr>
          <w:rFonts w:asciiTheme="minorEastAsia" w:hAnsiTheme="minorEastAsia" w:hint="eastAsia"/>
        </w:rPr>
        <w:t xml:space="preserve">0分　 </w:t>
      </w:r>
      <w:r w:rsidR="005707B0">
        <w:rPr>
          <w:rFonts w:asciiTheme="minorEastAsia" w:hAnsiTheme="minorEastAsia"/>
        </w:rPr>
        <w:t xml:space="preserve">     </w:t>
      </w:r>
      <w:r w:rsidR="00050DDE" w:rsidRPr="00CF1F57">
        <w:rPr>
          <w:rFonts w:asciiTheme="minorEastAsia" w:hAnsiTheme="minorEastAsia" w:hint="eastAsia"/>
        </w:rPr>
        <w:t>資料</w:t>
      </w:r>
      <w:r w:rsidR="00050DDE" w:rsidRPr="00CF1F57">
        <w:rPr>
          <w:rFonts w:asciiTheme="minorEastAsia" w:hAnsiTheme="minorEastAsia"/>
        </w:rPr>
        <w:t>1</w:t>
      </w:r>
      <w:r w:rsidR="00704655">
        <w:rPr>
          <w:rFonts w:asciiTheme="minorEastAsia" w:hAnsiTheme="minorEastAsia" w:hint="eastAsia"/>
        </w:rPr>
        <w:t xml:space="preserve">　資料2</w:t>
      </w:r>
    </w:p>
    <w:p w14:paraId="39229C22" w14:textId="651810FA" w:rsidR="00050DDE" w:rsidRDefault="00A06AEB" w:rsidP="00B35FB5">
      <w:pPr>
        <w:tabs>
          <w:tab w:val="left" w:pos="4820"/>
          <w:tab w:val="left" w:pos="7410"/>
          <w:tab w:val="left" w:pos="8647"/>
        </w:tabs>
        <w:ind w:firstLineChars="100" w:firstLine="210"/>
        <w:rPr>
          <w:rFonts w:asciiTheme="minorEastAsia" w:hAnsiTheme="minorEastAsia"/>
        </w:rPr>
      </w:pPr>
      <w:r>
        <w:rPr>
          <w:rFonts w:asciiTheme="minorEastAsia" w:hAnsiTheme="minorEastAsia" w:hint="eastAsia"/>
        </w:rPr>
        <w:t>松本氏と吉用先生から加筆修正箇所の提案あり（所属、高知大学のアピール部分）。</w:t>
      </w:r>
    </w:p>
    <w:p w14:paraId="6D39BD6A" w14:textId="77777777" w:rsidR="005707B0" w:rsidRDefault="005707B0" w:rsidP="00B35FB5">
      <w:pPr>
        <w:tabs>
          <w:tab w:val="left" w:pos="4820"/>
          <w:tab w:val="left" w:pos="7410"/>
          <w:tab w:val="left" w:pos="8647"/>
        </w:tabs>
        <w:ind w:firstLineChars="100" w:firstLine="210"/>
        <w:rPr>
          <w:rFonts w:asciiTheme="minorEastAsia" w:hAnsiTheme="minorEastAsia"/>
        </w:rPr>
      </w:pPr>
    </w:p>
    <w:p w14:paraId="2752F20D" w14:textId="77777777" w:rsidR="00A06AEB" w:rsidRDefault="004A4AAE" w:rsidP="00B35FB5">
      <w:pPr>
        <w:tabs>
          <w:tab w:val="left" w:pos="4820"/>
          <w:tab w:val="left" w:pos="7410"/>
          <w:tab w:val="left" w:pos="8647"/>
        </w:tabs>
        <w:ind w:firstLineChars="100" w:firstLine="210"/>
        <w:rPr>
          <w:rFonts w:asciiTheme="minorEastAsia" w:hAnsiTheme="minorEastAsia"/>
        </w:rPr>
      </w:pPr>
      <w:r w:rsidRPr="00CF1F57">
        <w:rPr>
          <w:rFonts w:asciiTheme="minorEastAsia" w:hAnsiTheme="minorEastAsia" w:hint="eastAsia"/>
        </w:rPr>
        <w:t>議題</w:t>
      </w:r>
      <w:r w:rsidR="00846A7D" w:rsidRPr="00CF1F57">
        <w:rPr>
          <w:rFonts w:asciiTheme="minorEastAsia" w:hAnsiTheme="minorEastAsia" w:hint="eastAsia"/>
        </w:rPr>
        <w:t>２</w:t>
      </w:r>
      <w:r w:rsidRPr="00CF1F57">
        <w:rPr>
          <w:rFonts w:asciiTheme="minorEastAsia" w:hAnsiTheme="minorEastAsia" w:hint="eastAsia"/>
        </w:rPr>
        <w:t>：</w:t>
      </w:r>
      <w:r w:rsidR="00050DDE">
        <w:rPr>
          <w:rFonts w:asciiTheme="minorEastAsia" w:hAnsiTheme="minorEastAsia" w:hint="eastAsia"/>
        </w:rPr>
        <w:t>論文3報</w:t>
      </w:r>
      <w:r w:rsidR="000814C7" w:rsidRPr="00CF1F57">
        <w:rPr>
          <w:rFonts w:asciiTheme="minorEastAsia" w:hAnsiTheme="minorEastAsia" w:hint="eastAsia"/>
        </w:rPr>
        <w:t>の報告</w:t>
      </w:r>
      <w:r w:rsidR="00050DDE">
        <w:rPr>
          <w:rFonts w:asciiTheme="minorEastAsia" w:hAnsiTheme="minorEastAsia" w:hint="eastAsia"/>
        </w:rPr>
        <w:t>と続報</w:t>
      </w:r>
      <w:r w:rsidR="00217D0B" w:rsidRPr="00CF1F57">
        <w:rPr>
          <w:rFonts w:asciiTheme="minorEastAsia" w:hAnsiTheme="minorEastAsia" w:hint="eastAsia"/>
        </w:rPr>
        <w:t>（鈴木）</w:t>
      </w:r>
      <w:r w:rsidR="0004722E" w:rsidRPr="00CF1F57">
        <w:rPr>
          <w:rFonts w:asciiTheme="minorEastAsia" w:hAnsiTheme="minorEastAsia" w:hint="eastAsia"/>
        </w:rPr>
        <w:t>資料</w:t>
      </w:r>
      <w:r w:rsidR="00050DDE">
        <w:rPr>
          <w:rFonts w:asciiTheme="minorEastAsia" w:hAnsiTheme="minorEastAsia"/>
        </w:rPr>
        <w:t>2</w:t>
      </w:r>
      <w:r w:rsidR="005707B0">
        <w:rPr>
          <w:rFonts w:asciiTheme="minorEastAsia" w:hAnsiTheme="minorEastAsia" w:hint="eastAsia"/>
        </w:rPr>
        <w:t xml:space="preserve">　17時</w:t>
      </w:r>
      <w:r w:rsidR="00A06AEB">
        <w:rPr>
          <w:rFonts w:asciiTheme="minorEastAsia" w:hAnsiTheme="minorEastAsia" w:hint="eastAsia"/>
        </w:rPr>
        <w:t>2</w:t>
      </w:r>
      <w:r w:rsidR="00A06AEB">
        <w:rPr>
          <w:rFonts w:asciiTheme="minorEastAsia" w:hAnsiTheme="minorEastAsia"/>
        </w:rPr>
        <w:t>0</w:t>
      </w:r>
      <w:r w:rsidR="00A06AEB">
        <w:rPr>
          <w:rFonts w:asciiTheme="minorEastAsia" w:hAnsiTheme="minorEastAsia" w:hint="eastAsia"/>
        </w:rPr>
        <w:t>分</w:t>
      </w:r>
      <w:r w:rsidR="005707B0">
        <w:rPr>
          <w:rFonts w:asciiTheme="minorEastAsia" w:hAnsiTheme="minorEastAsia" w:hint="eastAsia"/>
        </w:rPr>
        <w:t>-</w:t>
      </w:r>
      <w:r w:rsidR="005707B0">
        <w:rPr>
          <w:rFonts w:asciiTheme="minorEastAsia" w:hAnsiTheme="minorEastAsia"/>
        </w:rPr>
        <w:t>1</w:t>
      </w:r>
      <w:r w:rsidR="005707B0">
        <w:rPr>
          <w:rFonts w:asciiTheme="minorEastAsia" w:hAnsiTheme="minorEastAsia" w:hint="eastAsia"/>
        </w:rPr>
        <w:t>7時</w:t>
      </w:r>
      <w:r w:rsidR="00A06AEB">
        <w:rPr>
          <w:rFonts w:asciiTheme="minorEastAsia" w:hAnsiTheme="minorEastAsia" w:hint="eastAsia"/>
        </w:rPr>
        <w:t>3</w:t>
      </w:r>
      <w:r w:rsidR="00A06AEB">
        <w:rPr>
          <w:rFonts w:asciiTheme="minorEastAsia" w:hAnsiTheme="minorEastAsia"/>
        </w:rPr>
        <w:t>5</w:t>
      </w:r>
      <w:r w:rsidR="005707B0">
        <w:rPr>
          <w:rFonts w:asciiTheme="minorEastAsia" w:hAnsiTheme="minorEastAsia" w:hint="eastAsia"/>
        </w:rPr>
        <w:t xml:space="preserve">分　 </w:t>
      </w:r>
    </w:p>
    <w:p w14:paraId="63F993D0" w14:textId="77777777" w:rsidR="00A06AEB" w:rsidRDefault="00A06AEB" w:rsidP="00B35FB5">
      <w:pPr>
        <w:tabs>
          <w:tab w:val="left" w:pos="4820"/>
          <w:tab w:val="left" w:pos="7410"/>
          <w:tab w:val="left" w:pos="8647"/>
        </w:tabs>
        <w:ind w:firstLineChars="100" w:firstLine="210"/>
        <w:rPr>
          <w:rFonts w:asciiTheme="minorEastAsia" w:hAnsiTheme="minorEastAsia"/>
        </w:rPr>
      </w:pPr>
      <w:r>
        <w:rPr>
          <w:rFonts w:asciiTheme="minorEastAsia" w:hAnsiTheme="minorEastAsia" w:hint="eastAsia"/>
        </w:rPr>
        <w:t>英語論文については九州大学の教育研究費等から支出の上で責任もって仕上げる。</w:t>
      </w:r>
    </w:p>
    <w:p w14:paraId="0E270EC2" w14:textId="02DD453C" w:rsidR="00A06AEB" w:rsidRDefault="00A06AEB" w:rsidP="00B35FB5">
      <w:pPr>
        <w:tabs>
          <w:tab w:val="left" w:pos="4820"/>
          <w:tab w:val="left" w:pos="7410"/>
          <w:tab w:val="left" w:pos="8647"/>
        </w:tabs>
        <w:ind w:firstLineChars="100" w:firstLine="210"/>
        <w:rPr>
          <w:rFonts w:asciiTheme="minorEastAsia" w:hAnsiTheme="minorEastAsia"/>
        </w:rPr>
      </w:pPr>
      <w:r>
        <w:rPr>
          <w:rFonts w:asciiTheme="minorEastAsia" w:hAnsiTheme="minorEastAsia" w:hint="eastAsia"/>
        </w:rPr>
        <w:t>今回の成果を利用する場合は、①鈴木（代表）に連絡　②謝辞にこのPJの成果である旨入れる。</w:t>
      </w:r>
    </w:p>
    <w:p w14:paraId="246F7286" w14:textId="19EC1E65" w:rsidR="005707B0" w:rsidRDefault="005707B0" w:rsidP="00B35FB5">
      <w:pPr>
        <w:tabs>
          <w:tab w:val="left" w:pos="4820"/>
          <w:tab w:val="left" w:pos="7410"/>
          <w:tab w:val="left" w:pos="8647"/>
        </w:tabs>
        <w:ind w:firstLineChars="100" w:firstLine="210"/>
        <w:rPr>
          <w:rFonts w:asciiTheme="minorEastAsia" w:hAnsiTheme="minorEastAsia"/>
        </w:rPr>
      </w:pPr>
      <w:r>
        <w:rPr>
          <w:rFonts w:asciiTheme="minorEastAsia" w:hAnsiTheme="minorEastAsia"/>
        </w:rPr>
        <w:t xml:space="preserve">    </w:t>
      </w:r>
    </w:p>
    <w:p w14:paraId="79AEDD27" w14:textId="5AE24158" w:rsidR="0018214C" w:rsidRPr="00CF1F57" w:rsidRDefault="00C34F9D" w:rsidP="00B35FB5">
      <w:pPr>
        <w:tabs>
          <w:tab w:val="left" w:pos="4820"/>
          <w:tab w:val="left" w:pos="7410"/>
          <w:tab w:val="left" w:pos="8647"/>
        </w:tabs>
        <w:ind w:firstLineChars="100" w:firstLine="210"/>
        <w:rPr>
          <w:rFonts w:asciiTheme="minorEastAsia" w:hAnsiTheme="minorEastAsia"/>
        </w:rPr>
      </w:pPr>
      <w:r w:rsidRPr="00CF1F57">
        <w:rPr>
          <w:rFonts w:asciiTheme="minorEastAsia" w:hAnsiTheme="minorEastAsia" w:hint="eastAsia"/>
        </w:rPr>
        <w:t>議題</w:t>
      </w:r>
      <w:r w:rsidR="00050DDE">
        <w:rPr>
          <w:rFonts w:asciiTheme="minorEastAsia" w:hAnsiTheme="minorEastAsia" w:hint="eastAsia"/>
        </w:rPr>
        <w:t>３</w:t>
      </w:r>
      <w:r w:rsidRPr="00CF1F57">
        <w:rPr>
          <w:rFonts w:asciiTheme="minorEastAsia" w:hAnsiTheme="minorEastAsia" w:hint="eastAsia"/>
        </w:rPr>
        <w:t>：</w:t>
      </w:r>
      <w:r w:rsidR="00380C9A" w:rsidRPr="00CF1F57">
        <w:rPr>
          <w:rFonts w:asciiTheme="minorEastAsia" w:hAnsiTheme="minorEastAsia" w:hint="eastAsia"/>
        </w:rPr>
        <w:t>その他</w:t>
      </w:r>
      <w:r w:rsidR="001C17DD" w:rsidRPr="00CF1F57">
        <w:rPr>
          <w:rFonts w:asciiTheme="minorEastAsia" w:hAnsiTheme="minorEastAsia"/>
        </w:rPr>
        <w:tab/>
      </w:r>
    </w:p>
    <w:p w14:paraId="643B3A1B" w14:textId="1256C9A8" w:rsidR="002E1EB7" w:rsidRDefault="00050DDE" w:rsidP="005707B0">
      <w:pPr>
        <w:pStyle w:val="2"/>
        <w:numPr>
          <w:ilvl w:val="0"/>
          <w:numId w:val="30"/>
        </w:numPr>
        <w:tabs>
          <w:tab w:val="left" w:pos="8080"/>
        </w:tabs>
        <w:ind w:leftChars="0" w:firstLineChars="0"/>
        <w:rPr>
          <w:rFonts w:asciiTheme="minorEastAsia" w:hAnsiTheme="minorEastAsia"/>
        </w:rPr>
      </w:pPr>
      <w:r>
        <w:rPr>
          <w:rFonts w:asciiTheme="minorEastAsia" w:hAnsiTheme="minorEastAsia" w:hint="eastAsia"/>
        </w:rPr>
        <w:t>メンバーから一言</w:t>
      </w:r>
    </w:p>
    <w:p w14:paraId="2682F804" w14:textId="50D22746" w:rsidR="00A06AEB" w:rsidRDefault="00A06AEB" w:rsidP="00A06AEB">
      <w:pPr>
        <w:pStyle w:val="2"/>
        <w:numPr>
          <w:ilvl w:val="0"/>
          <w:numId w:val="0"/>
        </w:numPr>
        <w:tabs>
          <w:tab w:val="left" w:pos="8080"/>
        </w:tabs>
        <w:ind w:left="785" w:hanging="360"/>
        <w:rPr>
          <w:rFonts w:asciiTheme="minorEastAsia" w:hAnsiTheme="minorEastAsia" w:hint="eastAsia"/>
        </w:rPr>
      </w:pPr>
      <w:r>
        <w:rPr>
          <w:rFonts w:asciiTheme="minorEastAsia" w:hAnsiTheme="minorEastAsia" w:hint="eastAsia"/>
        </w:rPr>
        <w:t>卒業メンバー2名から言葉を頂いた。</w:t>
      </w:r>
    </w:p>
    <w:p w14:paraId="22D6167A" w14:textId="77777777" w:rsidR="005707B0" w:rsidRPr="00CF1F57" w:rsidRDefault="005707B0" w:rsidP="005707B0">
      <w:pPr>
        <w:pStyle w:val="2"/>
        <w:numPr>
          <w:ilvl w:val="0"/>
          <w:numId w:val="0"/>
        </w:numPr>
        <w:tabs>
          <w:tab w:val="left" w:pos="8080"/>
        </w:tabs>
        <w:ind w:left="845"/>
        <w:rPr>
          <w:rFonts w:asciiTheme="minorEastAsia" w:hAnsiTheme="minorEastAsia"/>
        </w:rPr>
      </w:pPr>
    </w:p>
    <w:p w14:paraId="740CA928" w14:textId="293982B8" w:rsidR="002160DE" w:rsidRDefault="002160DE" w:rsidP="005707B0">
      <w:pPr>
        <w:pStyle w:val="2"/>
        <w:numPr>
          <w:ilvl w:val="0"/>
          <w:numId w:val="30"/>
        </w:numPr>
        <w:ind w:leftChars="0" w:firstLineChars="0"/>
        <w:rPr>
          <w:rFonts w:asciiTheme="minorEastAsia" w:hAnsiTheme="minorEastAsia"/>
        </w:rPr>
      </w:pPr>
      <w:r w:rsidRPr="00CF1F57">
        <w:rPr>
          <w:rFonts w:asciiTheme="minorEastAsia" w:hAnsiTheme="minorEastAsia" w:hint="eastAsia"/>
        </w:rPr>
        <w:t>その他</w:t>
      </w:r>
    </w:p>
    <w:p w14:paraId="1E58A1F7" w14:textId="64A6E09C" w:rsidR="00A06AEB" w:rsidRDefault="00A06AEB" w:rsidP="00A06AEB">
      <w:pPr>
        <w:pStyle w:val="2"/>
        <w:numPr>
          <w:ilvl w:val="0"/>
          <w:numId w:val="0"/>
        </w:numPr>
        <w:ind w:left="425"/>
        <w:rPr>
          <w:rFonts w:asciiTheme="minorEastAsia" w:hAnsiTheme="minorEastAsia" w:hint="eastAsia"/>
        </w:rPr>
      </w:pPr>
      <w:r>
        <w:rPr>
          <w:rFonts w:asciiTheme="minorEastAsia" w:hAnsiTheme="minorEastAsia" w:hint="eastAsia"/>
        </w:rPr>
        <w:t>とくになし。</w:t>
      </w:r>
      <w:bookmarkStart w:id="0" w:name="_GoBack"/>
      <w:bookmarkEnd w:id="0"/>
    </w:p>
    <w:p w14:paraId="3BCDF887" w14:textId="77777777" w:rsidR="005707B0" w:rsidRDefault="005707B0" w:rsidP="005707B0">
      <w:pPr>
        <w:pStyle w:val="a3"/>
        <w:rPr>
          <w:rFonts w:asciiTheme="minorEastAsia" w:hAnsiTheme="minorEastAsia"/>
        </w:rPr>
      </w:pPr>
    </w:p>
    <w:p w14:paraId="3988D2CA" w14:textId="77777777" w:rsidR="005707B0" w:rsidRDefault="005707B0" w:rsidP="005707B0">
      <w:pPr>
        <w:pStyle w:val="2"/>
        <w:numPr>
          <w:ilvl w:val="0"/>
          <w:numId w:val="0"/>
        </w:numPr>
        <w:ind w:left="845"/>
        <w:rPr>
          <w:rFonts w:asciiTheme="minorEastAsia" w:hAnsiTheme="minorEastAsia"/>
        </w:rPr>
      </w:pPr>
    </w:p>
    <w:p w14:paraId="32B6853B" w14:textId="30566F58" w:rsidR="005707B0" w:rsidRDefault="005707B0" w:rsidP="005707B0">
      <w:pPr>
        <w:pStyle w:val="2"/>
        <w:numPr>
          <w:ilvl w:val="0"/>
          <w:numId w:val="0"/>
        </w:numPr>
        <w:rPr>
          <w:rFonts w:asciiTheme="minorEastAsia" w:hAnsiTheme="minorEastAsia"/>
        </w:rPr>
      </w:pPr>
      <w:r>
        <w:rPr>
          <w:rFonts w:asciiTheme="minorEastAsia" w:hAnsiTheme="minorEastAsia" w:hint="eastAsia"/>
        </w:rPr>
        <w:t>※次年度以降の動きは関係者で共有</w:t>
      </w:r>
    </w:p>
    <w:p w14:paraId="7EFA4799" w14:textId="6299C778" w:rsidR="0069385B" w:rsidRDefault="0069385B" w:rsidP="005707B0">
      <w:pPr>
        <w:pStyle w:val="2"/>
        <w:numPr>
          <w:ilvl w:val="0"/>
          <w:numId w:val="0"/>
        </w:numPr>
        <w:rPr>
          <w:rFonts w:asciiTheme="minorEastAsia" w:hAnsiTheme="minorEastAsia"/>
        </w:rPr>
      </w:pPr>
    </w:p>
    <w:p w14:paraId="40862F6B" w14:textId="76D5FA21" w:rsidR="0069385B" w:rsidRDefault="0069385B" w:rsidP="005707B0">
      <w:pPr>
        <w:pStyle w:val="2"/>
        <w:numPr>
          <w:ilvl w:val="0"/>
          <w:numId w:val="0"/>
        </w:numPr>
        <w:rPr>
          <w:rFonts w:asciiTheme="minorEastAsia" w:hAnsiTheme="minorEastAsia"/>
        </w:rPr>
      </w:pPr>
    </w:p>
    <w:p w14:paraId="09E9B12A" w14:textId="1B46FBC7" w:rsidR="0069385B" w:rsidRDefault="0069385B" w:rsidP="005707B0">
      <w:pPr>
        <w:pStyle w:val="2"/>
        <w:numPr>
          <w:ilvl w:val="0"/>
          <w:numId w:val="0"/>
        </w:numPr>
        <w:rPr>
          <w:rFonts w:asciiTheme="minorEastAsia" w:hAnsiTheme="minorEastAsia"/>
        </w:rPr>
      </w:pPr>
      <w:r>
        <w:rPr>
          <w:rFonts w:asciiTheme="minorEastAsia" w:hAnsiTheme="minorEastAsia" w:hint="eastAsia"/>
        </w:rPr>
        <w:t>以上</w:t>
      </w:r>
    </w:p>
    <w:sectPr w:rsidR="0069385B" w:rsidSect="00B20484">
      <w:headerReference w:type="default" r:id="rId8"/>
      <w:footerReference w:type="default" r:id="rId9"/>
      <w:pgSz w:w="11906" w:h="16838"/>
      <w:pgMar w:top="1134" w:right="1134" w:bottom="1134"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94335" w14:textId="77777777" w:rsidR="00367173" w:rsidRDefault="00367173" w:rsidP="00E71B6B">
      <w:r>
        <w:separator/>
      </w:r>
    </w:p>
  </w:endnote>
  <w:endnote w:type="continuationSeparator" w:id="0">
    <w:p w14:paraId="7AB346F9" w14:textId="77777777" w:rsidR="00367173" w:rsidRDefault="00367173" w:rsidP="00E71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E9B0F" w14:textId="40291167" w:rsidR="00564379" w:rsidRDefault="00564379">
    <w:pPr>
      <w:pStyle w:val="a6"/>
      <w:jc w:val="center"/>
    </w:pPr>
  </w:p>
  <w:p w14:paraId="0E14CA7B" w14:textId="77777777" w:rsidR="00564379" w:rsidRDefault="0056437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9808D" w14:textId="77777777" w:rsidR="00367173" w:rsidRDefault="00367173" w:rsidP="00E71B6B">
      <w:r>
        <w:rPr>
          <w:rFonts w:hint="eastAsia"/>
        </w:rPr>
        <w:separator/>
      </w:r>
    </w:p>
  </w:footnote>
  <w:footnote w:type="continuationSeparator" w:id="0">
    <w:p w14:paraId="1C922387" w14:textId="77777777" w:rsidR="00367173" w:rsidRDefault="00367173" w:rsidP="00E71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88F3A" w14:textId="73F85223" w:rsidR="00564379" w:rsidRPr="00E71B6B" w:rsidRDefault="00564379" w:rsidP="00E71B6B">
    <w:pPr>
      <w:pStyle w:val="a4"/>
      <w:jc w:val="right"/>
      <w:rPr>
        <w:sz w:val="18"/>
        <w:szCs w:val="18"/>
      </w:rPr>
    </w:pPr>
    <w:r w:rsidRPr="00E71B6B">
      <w:rPr>
        <w:rFonts w:hint="eastAsia"/>
        <w:sz w:val="18"/>
        <w:szCs w:val="18"/>
      </w:rPr>
      <w:t>20</w:t>
    </w:r>
    <w:r w:rsidR="00623921">
      <w:rPr>
        <w:rFonts w:hint="eastAsia"/>
        <w:sz w:val="18"/>
        <w:szCs w:val="18"/>
      </w:rPr>
      <w:t>2</w:t>
    </w:r>
    <w:r w:rsidR="00BB2C41">
      <w:rPr>
        <w:rFonts w:hint="eastAsia"/>
        <w:sz w:val="18"/>
        <w:szCs w:val="18"/>
      </w:rPr>
      <w:t>1</w:t>
    </w:r>
    <w:r w:rsidRPr="00E71B6B">
      <w:rPr>
        <w:rFonts w:hint="eastAsia"/>
        <w:sz w:val="18"/>
        <w:szCs w:val="18"/>
      </w:rPr>
      <w:t>.</w:t>
    </w:r>
    <w:r w:rsidR="0043200D">
      <w:rPr>
        <w:sz w:val="18"/>
        <w:szCs w:val="18"/>
      </w:rPr>
      <w:t>12</w:t>
    </w:r>
    <w:r>
      <w:rPr>
        <w:rFonts w:hint="eastAsia"/>
        <w:sz w:val="18"/>
        <w:szCs w:val="18"/>
      </w:rPr>
      <w:t>.</w:t>
    </w:r>
    <w:r w:rsidR="0043200D">
      <w:rPr>
        <w:sz w:val="18"/>
        <w:szCs w:val="18"/>
      </w:rPr>
      <w:t>7</w:t>
    </w:r>
    <w:r>
      <w:rPr>
        <w:rFonts w:hint="eastAsia"/>
        <w:sz w:val="18"/>
        <w:szCs w:val="18"/>
      </w:rPr>
      <w:t xml:space="preserve"> </w:t>
    </w:r>
    <w:r w:rsidR="00554F5D">
      <w:rPr>
        <w:rFonts w:hint="eastAsia"/>
        <w:sz w:val="18"/>
        <w:szCs w:val="18"/>
      </w:rPr>
      <w:t>オンライン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AA628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F22ECE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C16BE1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1EAA2C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E66337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4090009"/>
    <w:lvl w:ilvl="0">
      <w:start w:val="1"/>
      <w:numFmt w:val="bullet"/>
      <w:lvlText w:val=""/>
      <w:lvlJc w:val="left"/>
      <w:pPr>
        <w:ind w:left="1696" w:hanging="420"/>
      </w:pPr>
      <w:rPr>
        <w:rFonts w:ascii="Wingdings" w:hAnsi="Wingdings" w:hint="default"/>
      </w:rPr>
    </w:lvl>
  </w:abstractNum>
  <w:abstractNum w:abstractNumId="6" w15:restartNumberingAfterBreak="0">
    <w:nsid w:val="FFFFFF82"/>
    <w:multiLevelType w:val="singleLevel"/>
    <w:tmpl w:val="04090009"/>
    <w:lvl w:ilvl="0">
      <w:start w:val="1"/>
      <w:numFmt w:val="bullet"/>
      <w:lvlText w:val=""/>
      <w:lvlJc w:val="left"/>
      <w:pPr>
        <w:ind w:left="1271" w:hanging="420"/>
      </w:pPr>
      <w:rPr>
        <w:rFonts w:ascii="Wingdings" w:hAnsi="Wingdings" w:hint="default"/>
      </w:rPr>
    </w:lvl>
  </w:abstractNum>
  <w:abstractNum w:abstractNumId="7" w15:restartNumberingAfterBreak="0">
    <w:nsid w:val="FFFFFF83"/>
    <w:multiLevelType w:val="singleLevel"/>
    <w:tmpl w:val="F770332E"/>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8D4914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7CC51A8"/>
    <w:lvl w:ilvl="0">
      <w:start w:val="1"/>
      <w:numFmt w:val="decimal"/>
      <w:lvlText w:val="(%1) "/>
      <w:lvlJc w:val="left"/>
      <w:pPr>
        <w:ind w:left="420" w:hanging="420"/>
      </w:pPr>
      <w:rPr>
        <w:rFonts w:hint="eastAsia"/>
      </w:rPr>
    </w:lvl>
  </w:abstractNum>
  <w:abstractNum w:abstractNumId="10" w15:restartNumberingAfterBreak="0">
    <w:nsid w:val="09537730"/>
    <w:multiLevelType w:val="singleLevel"/>
    <w:tmpl w:val="C97AFE70"/>
    <w:lvl w:ilvl="0">
      <w:start w:val="1"/>
      <w:numFmt w:val="decimal"/>
      <w:lvlText w:val="(%1) "/>
      <w:lvlJc w:val="left"/>
      <w:pPr>
        <w:ind w:left="420" w:hanging="420"/>
      </w:pPr>
      <w:rPr>
        <w:rFonts w:hint="eastAsia"/>
      </w:rPr>
    </w:lvl>
  </w:abstractNum>
  <w:abstractNum w:abstractNumId="11" w15:restartNumberingAfterBreak="0">
    <w:nsid w:val="09BC266C"/>
    <w:multiLevelType w:val="singleLevel"/>
    <w:tmpl w:val="C97AFE70"/>
    <w:lvl w:ilvl="0">
      <w:start w:val="1"/>
      <w:numFmt w:val="decimal"/>
      <w:lvlText w:val="(%1) "/>
      <w:lvlJc w:val="left"/>
      <w:pPr>
        <w:ind w:left="704" w:hanging="420"/>
      </w:pPr>
      <w:rPr>
        <w:rFonts w:hint="eastAsia"/>
      </w:rPr>
    </w:lvl>
  </w:abstractNum>
  <w:abstractNum w:abstractNumId="12" w15:restartNumberingAfterBreak="0">
    <w:nsid w:val="0EA16DEE"/>
    <w:multiLevelType w:val="hybridMultilevel"/>
    <w:tmpl w:val="D85E271C"/>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3" w15:restartNumberingAfterBreak="0">
    <w:nsid w:val="355E0E5E"/>
    <w:multiLevelType w:val="singleLevel"/>
    <w:tmpl w:val="C97AFE70"/>
    <w:lvl w:ilvl="0">
      <w:start w:val="1"/>
      <w:numFmt w:val="decimal"/>
      <w:lvlText w:val="(%1) "/>
      <w:lvlJc w:val="left"/>
      <w:pPr>
        <w:ind w:left="420" w:hanging="420"/>
      </w:pPr>
      <w:rPr>
        <w:rFonts w:hint="eastAsia"/>
      </w:rPr>
    </w:lvl>
  </w:abstractNum>
  <w:abstractNum w:abstractNumId="14" w15:restartNumberingAfterBreak="0">
    <w:nsid w:val="38FE3A34"/>
    <w:multiLevelType w:val="singleLevel"/>
    <w:tmpl w:val="C97AFE70"/>
    <w:lvl w:ilvl="0">
      <w:start w:val="1"/>
      <w:numFmt w:val="decimal"/>
      <w:lvlText w:val="(%1) "/>
      <w:lvlJc w:val="left"/>
      <w:pPr>
        <w:ind w:left="420" w:hanging="420"/>
      </w:pPr>
      <w:rPr>
        <w:rFonts w:hint="eastAsia"/>
      </w:rPr>
    </w:lvl>
  </w:abstractNum>
  <w:abstractNum w:abstractNumId="15" w15:restartNumberingAfterBreak="0">
    <w:nsid w:val="3B6E30C2"/>
    <w:multiLevelType w:val="hybridMultilevel"/>
    <w:tmpl w:val="24F2BF8A"/>
    <w:lvl w:ilvl="0" w:tplc="2CAAF95E">
      <w:numFmt w:val="bullet"/>
      <w:lvlText w:val=""/>
      <w:lvlJc w:val="left"/>
      <w:pPr>
        <w:ind w:left="1200" w:hanging="360"/>
      </w:pPr>
      <w:rPr>
        <w:rFonts w:ascii="Wingdings" w:eastAsia="ＭＳ Ｐ明朝" w:hAnsi="Wingdings" w:cstheme="minorBidi"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427D74EB"/>
    <w:multiLevelType w:val="singleLevel"/>
    <w:tmpl w:val="C97AFE70"/>
    <w:lvl w:ilvl="0">
      <w:start w:val="1"/>
      <w:numFmt w:val="decimal"/>
      <w:lvlText w:val="(%1) "/>
      <w:lvlJc w:val="left"/>
      <w:pPr>
        <w:ind w:left="420" w:hanging="420"/>
      </w:pPr>
      <w:rPr>
        <w:rFonts w:hint="eastAsia"/>
      </w:rPr>
    </w:lvl>
  </w:abstractNum>
  <w:abstractNum w:abstractNumId="17" w15:restartNumberingAfterBreak="0">
    <w:nsid w:val="462712A6"/>
    <w:multiLevelType w:val="singleLevel"/>
    <w:tmpl w:val="C97AFE70"/>
    <w:lvl w:ilvl="0">
      <w:start w:val="1"/>
      <w:numFmt w:val="decimal"/>
      <w:lvlText w:val="(%1) "/>
      <w:lvlJc w:val="left"/>
      <w:pPr>
        <w:ind w:left="420" w:hanging="420"/>
      </w:pPr>
      <w:rPr>
        <w:rFonts w:hint="eastAsia"/>
      </w:rPr>
    </w:lvl>
  </w:abstractNum>
  <w:abstractNum w:abstractNumId="18" w15:restartNumberingAfterBreak="0">
    <w:nsid w:val="62C97B14"/>
    <w:multiLevelType w:val="hybridMultilevel"/>
    <w:tmpl w:val="814E0E2E"/>
    <w:lvl w:ilvl="0" w:tplc="410E3E40">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9" w15:restartNumberingAfterBreak="0">
    <w:nsid w:val="73491396"/>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7CB462AC"/>
    <w:multiLevelType w:val="hybridMultilevel"/>
    <w:tmpl w:val="837CA38C"/>
    <w:lvl w:ilvl="0" w:tplc="C6CAC9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437BB0"/>
    <w:multiLevelType w:val="singleLevel"/>
    <w:tmpl w:val="C97AFE70"/>
    <w:lvl w:ilvl="0">
      <w:start w:val="1"/>
      <w:numFmt w:val="decimal"/>
      <w:lvlText w:val="(%1) "/>
      <w:lvlJc w:val="left"/>
      <w:pPr>
        <w:ind w:left="704" w:hanging="420"/>
      </w:pPr>
      <w:rPr>
        <w:rFonts w:hint="eastAsia"/>
      </w:rPr>
    </w:lvl>
  </w:abstractNum>
  <w:num w:numId="1">
    <w:abstractNumId w:val="19"/>
  </w:num>
  <w:num w:numId="2">
    <w:abstractNumId w:val="9"/>
  </w:num>
  <w:num w:numId="3">
    <w:abstractNumId w:val="7"/>
  </w:num>
  <w:num w:numId="4">
    <w:abstractNumId w:val="6"/>
  </w:num>
  <w:num w:numId="5">
    <w:abstractNumId w:val="14"/>
  </w:num>
  <w:num w:numId="6">
    <w:abstractNumId w:val="10"/>
  </w:num>
  <w:num w:numId="7">
    <w:abstractNumId w:val="13"/>
  </w:num>
  <w:num w:numId="8">
    <w:abstractNumId w:val="16"/>
  </w:num>
  <w:num w:numId="9">
    <w:abstractNumId w:val="15"/>
  </w:num>
  <w:num w:numId="10">
    <w:abstractNumId w:val="7"/>
  </w:num>
  <w:num w:numId="11">
    <w:abstractNumId w:val="17"/>
  </w:num>
  <w:num w:numId="12">
    <w:abstractNumId w:val="7"/>
  </w:num>
  <w:num w:numId="13">
    <w:abstractNumId w:val="7"/>
  </w:num>
  <w:num w:numId="14">
    <w:abstractNumId w:val="21"/>
  </w:num>
  <w:num w:numId="15">
    <w:abstractNumId w:val="7"/>
  </w:num>
  <w:num w:numId="16">
    <w:abstractNumId w:val="11"/>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7"/>
  </w:num>
  <w:num w:numId="25">
    <w:abstractNumId w:val="7"/>
  </w:num>
  <w:num w:numId="26">
    <w:abstractNumId w:val="7"/>
  </w:num>
  <w:num w:numId="27">
    <w:abstractNumId w:val="7"/>
  </w:num>
  <w:num w:numId="28">
    <w:abstractNumId w:val="12"/>
  </w:num>
  <w:num w:numId="29">
    <w:abstractNumId w:val="20"/>
  </w:num>
  <w:num w:numId="30">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2E9"/>
    <w:rsid w:val="00005BA5"/>
    <w:rsid w:val="00006181"/>
    <w:rsid w:val="000125EF"/>
    <w:rsid w:val="00024F45"/>
    <w:rsid w:val="0002551A"/>
    <w:rsid w:val="00031AA8"/>
    <w:rsid w:val="00031AD9"/>
    <w:rsid w:val="00040319"/>
    <w:rsid w:val="00042189"/>
    <w:rsid w:val="00042B22"/>
    <w:rsid w:val="00046008"/>
    <w:rsid w:val="0004722E"/>
    <w:rsid w:val="00050DDE"/>
    <w:rsid w:val="0006008F"/>
    <w:rsid w:val="00061706"/>
    <w:rsid w:val="00061B63"/>
    <w:rsid w:val="00071EC5"/>
    <w:rsid w:val="00072484"/>
    <w:rsid w:val="000766FF"/>
    <w:rsid w:val="000777B7"/>
    <w:rsid w:val="00080C91"/>
    <w:rsid w:val="000814C7"/>
    <w:rsid w:val="0008551C"/>
    <w:rsid w:val="00085FC9"/>
    <w:rsid w:val="0008700D"/>
    <w:rsid w:val="000918A4"/>
    <w:rsid w:val="000938C5"/>
    <w:rsid w:val="00096C35"/>
    <w:rsid w:val="000A3705"/>
    <w:rsid w:val="000A3AC9"/>
    <w:rsid w:val="000A601A"/>
    <w:rsid w:val="000B2601"/>
    <w:rsid w:val="000B4E36"/>
    <w:rsid w:val="000B68E1"/>
    <w:rsid w:val="000B7FB8"/>
    <w:rsid w:val="000C1A69"/>
    <w:rsid w:val="000C1C72"/>
    <w:rsid w:val="000C1CBE"/>
    <w:rsid w:val="000C3CC8"/>
    <w:rsid w:val="000C6163"/>
    <w:rsid w:val="000E0D68"/>
    <w:rsid w:val="000E19B0"/>
    <w:rsid w:val="000E3F4E"/>
    <w:rsid w:val="000E69DD"/>
    <w:rsid w:val="000F3694"/>
    <w:rsid w:val="000F77FC"/>
    <w:rsid w:val="001009D4"/>
    <w:rsid w:val="00101F95"/>
    <w:rsid w:val="001068FA"/>
    <w:rsid w:val="00112F06"/>
    <w:rsid w:val="00113172"/>
    <w:rsid w:val="0011317E"/>
    <w:rsid w:val="00114700"/>
    <w:rsid w:val="00115E45"/>
    <w:rsid w:val="00116D27"/>
    <w:rsid w:val="001212DD"/>
    <w:rsid w:val="00123B90"/>
    <w:rsid w:val="00124C6D"/>
    <w:rsid w:val="001272A6"/>
    <w:rsid w:val="00130D28"/>
    <w:rsid w:val="001340EE"/>
    <w:rsid w:val="00134989"/>
    <w:rsid w:val="00143427"/>
    <w:rsid w:val="00144DEA"/>
    <w:rsid w:val="00153360"/>
    <w:rsid w:val="0015782E"/>
    <w:rsid w:val="00160055"/>
    <w:rsid w:val="00160411"/>
    <w:rsid w:val="001609FB"/>
    <w:rsid w:val="001627A1"/>
    <w:rsid w:val="0016374D"/>
    <w:rsid w:val="00164D26"/>
    <w:rsid w:val="00165933"/>
    <w:rsid w:val="00166549"/>
    <w:rsid w:val="00173852"/>
    <w:rsid w:val="0018214C"/>
    <w:rsid w:val="00182553"/>
    <w:rsid w:val="00184BEA"/>
    <w:rsid w:val="00185441"/>
    <w:rsid w:val="001932AF"/>
    <w:rsid w:val="001A4D22"/>
    <w:rsid w:val="001B158B"/>
    <w:rsid w:val="001B1A1A"/>
    <w:rsid w:val="001B27F5"/>
    <w:rsid w:val="001B2E66"/>
    <w:rsid w:val="001B6E59"/>
    <w:rsid w:val="001C17DD"/>
    <w:rsid w:val="001C385A"/>
    <w:rsid w:val="001C57C2"/>
    <w:rsid w:val="001C7BE0"/>
    <w:rsid w:val="001C7C65"/>
    <w:rsid w:val="001D1667"/>
    <w:rsid w:val="001D3C13"/>
    <w:rsid w:val="001D5E57"/>
    <w:rsid w:val="001D6124"/>
    <w:rsid w:val="001D6A50"/>
    <w:rsid w:val="001E30E9"/>
    <w:rsid w:val="001E33B2"/>
    <w:rsid w:val="001E41C8"/>
    <w:rsid w:val="001F1DA0"/>
    <w:rsid w:val="001F1ECF"/>
    <w:rsid w:val="001F3113"/>
    <w:rsid w:val="001F533E"/>
    <w:rsid w:val="00203BA8"/>
    <w:rsid w:val="002069FA"/>
    <w:rsid w:val="00210A67"/>
    <w:rsid w:val="00210C8F"/>
    <w:rsid w:val="002143A0"/>
    <w:rsid w:val="002160DE"/>
    <w:rsid w:val="00217070"/>
    <w:rsid w:val="00217D0B"/>
    <w:rsid w:val="0022098D"/>
    <w:rsid w:val="002250EF"/>
    <w:rsid w:val="00232807"/>
    <w:rsid w:val="00236065"/>
    <w:rsid w:val="00245C33"/>
    <w:rsid w:val="00250356"/>
    <w:rsid w:val="0025151F"/>
    <w:rsid w:val="00264A76"/>
    <w:rsid w:val="00270902"/>
    <w:rsid w:val="00271AC7"/>
    <w:rsid w:val="00273FE9"/>
    <w:rsid w:val="002778A4"/>
    <w:rsid w:val="002835A6"/>
    <w:rsid w:val="00283BAF"/>
    <w:rsid w:val="00287ED7"/>
    <w:rsid w:val="002A33EE"/>
    <w:rsid w:val="002A445D"/>
    <w:rsid w:val="002A54D8"/>
    <w:rsid w:val="002B04A6"/>
    <w:rsid w:val="002B0629"/>
    <w:rsid w:val="002B3402"/>
    <w:rsid w:val="002C6C38"/>
    <w:rsid w:val="002D004C"/>
    <w:rsid w:val="002D1D25"/>
    <w:rsid w:val="002D356E"/>
    <w:rsid w:val="002D4E33"/>
    <w:rsid w:val="002D71C3"/>
    <w:rsid w:val="002E1EB7"/>
    <w:rsid w:val="002E2333"/>
    <w:rsid w:val="002E377A"/>
    <w:rsid w:val="002E484B"/>
    <w:rsid w:val="002E4A2C"/>
    <w:rsid w:val="002E7236"/>
    <w:rsid w:val="002F0822"/>
    <w:rsid w:val="002F4A57"/>
    <w:rsid w:val="003009AE"/>
    <w:rsid w:val="003076B6"/>
    <w:rsid w:val="00307A79"/>
    <w:rsid w:val="00311A40"/>
    <w:rsid w:val="00311C33"/>
    <w:rsid w:val="00314630"/>
    <w:rsid w:val="00317362"/>
    <w:rsid w:val="00317EBA"/>
    <w:rsid w:val="00322917"/>
    <w:rsid w:val="0032390C"/>
    <w:rsid w:val="00323A5E"/>
    <w:rsid w:val="003268B7"/>
    <w:rsid w:val="00330615"/>
    <w:rsid w:val="00334247"/>
    <w:rsid w:val="00343D96"/>
    <w:rsid w:val="003479D8"/>
    <w:rsid w:val="00350C83"/>
    <w:rsid w:val="00350D03"/>
    <w:rsid w:val="00351FFA"/>
    <w:rsid w:val="003547B9"/>
    <w:rsid w:val="00366BAA"/>
    <w:rsid w:val="00367136"/>
    <w:rsid w:val="00367173"/>
    <w:rsid w:val="0036745B"/>
    <w:rsid w:val="00372342"/>
    <w:rsid w:val="00374ED1"/>
    <w:rsid w:val="00375E63"/>
    <w:rsid w:val="00380C9A"/>
    <w:rsid w:val="00382187"/>
    <w:rsid w:val="0039358A"/>
    <w:rsid w:val="003955D1"/>
    <w:rsid w:val="003A17D2"/>
    <w:rsid w:val="003A41C4"/>
    <w:rsid w:val="003B5B1F"/>
    <w:rsid w:val="003B5E5F"/>
    <w:rsid w:val="003C0016"/>
    <w:rsid w:val="003C386E"/>
    <w:rsid w:val="003C45FE"/>
    <w:rsid w:val="003D2D22"/>
    <w:rsid w:val="003E06CE"/>
    <w:rsid w:val="003E12BC"/>
    <w:rsid w:val="003E32E9"/>
    <w:rsid w:val="003E6A44"/>
    <w:rsid w:val="003F0FCC"/>
    <w:rsid w:val="003F41F6"/>
    <w:rsid w:val="003F70A9"/>
    <w:rsid w:val="00404C48"/>
    <w:rsid w:val="00405D25"/>
    <w:rsid w:val="0040624B"/>
    <w:rsid w:val="004073A8"/>
    <w:rsid w:val="00407B36"/>
    <w:rsid w:val="004106BD"/>
    <w:rsid w:val="0041424A"/>
    <w:rsid w:val="0042170B"/>
    <w:rsid w:val="00422454"/>
    <w:rsid w:val="004248BF"/>
    <w:rsid w:val="004255C0"/>
    <w:rsid w:val="0042627F"/>
    <w:rsid w:val="0042648B"/>
    <w:rsid w:val="00431791"/>
    <w:rsid w:val="0043200D"/>
    <w:rsid w:val="0043405A"/>
    <w:rsid w:val="00437157"/>
    <w:rsid w:val="0043718B"/>
    <w:rsid w:val="00442A72"/>
    <w:rsid w:val="004437FC"/>
    <w:rsid w:val="00456421"/>
    <w:rsid w:val="00457399"/>
    <w:rsid w:val="00461E00"/>
    <w:rsid w:val="00462AAB"/>
    <w:rsid w:val="00463E36"/>
    <w:rsid w:val="004875ED"/>
    <w:rsid w:val="00487FD4"/>
    <w:rsid w:val="004917EA"/>
    <w:rsid w:val="00493EB1"/>
    <w:rsid w:val="00497C15"/>
    <w:rsid w:val="004A0962"/>
    <w:rsid w:val="004A17B7"/>
    <w:rsid w:val="004A4AAE"/>
    <w:rsid w:val="004A4DC3"/>
    <w:rsid w:val="004A5D55"/>
    <w:rsid w:val="004A6463"/>
    <w:rsid w:val="004B2038"/>
    <w:rsid w:val="004B39D3"/>
    <w:rsid w:val="004B4716"/>
    <w:rsid w:val="004B67A9"/>
    <w:rsid w:val="004B6DC7"/>
    <w:rsid w:val="004C0032"/>
    <w:rsid w:val="004C347F"/>
    <w:rsid w:val="004C6747"/>
    <w:rsid w:val="004D4A9B"/>
    <w:rsid w:val="004D5E71"/>
    <w:rsid w:val="004D7589"/>
    <w:rsid w:val="004E1B42"/>
    <w:rsid w:val="004E5D62"/>
    <w:rsid w:val="004E5FBC"/>
    <w:rsid w:val="004F170A"/>
    <w:rsid w:val="004F2C66"/>
    <w:rsid w:val="004F3445"/>
    <w:rsid w:val="004F5277"/>
    <w:rsid w:val="004F5508"/>
    <w:rsid w:val="00500C2D"/>
    <w:rsid w:val="00502479"/>
    <w:rsid w:val="00504C03"/>
    <w:rsid w:val="00511A7A"/>
    <w:rsid w:val="005122F6"/>
    <w:rsid w:val="00514289"/>
    <w:rsid w:val="00544B82"/>
    <w:rsid w:val="00546122"/>
    <w:rsid w:val="00552DF4"/>
    <w:rsid w:val="005533B4"/>
    <w:rsid w:val="005534D0"/>
    <w:rsid w:val="005547CE"/>
    <w:rsid w:val="00554D8A"/>
    <w:rsid w:val="00554F5D"/>
    <w:rsid w:val="00564379"/>
    <w:rsid w:val="00565A38"/>
    <w:rsid w:val="005707B0"/>
    <w:rsid w:val="005718D7"/>
    <w:rsid w:val="0057190B"/>
    <w:rsid w:val="00575699"/>
    <w:rsid w:val="0057607E"/>
    <w:rsid w:val="00584143"/>
    <w:rsid w:val="00587CA9"/>
    <w:rsid w:val="0059426F"/>
    <w:rsid w:val="005943DA"/>
    <w:rsid w:val="00594B72"/>
    <w:rsid w:val="00597FFC"/>
    <w:rsid w:val="005A60A5"/>
    <w:rsid w:val="005A7838"/>
    <w:rsid w:val="005B0C95"/>
    <w:rsid w:val="005B2309"/>
    <w:rsid w:val="005C270F"/>
    <w:rsid w:val="005C3443"/>
    <w:rsid w:val="005C4E2A"/>
    <w:rsid w:val="005D04AB"/>
    <w:rsid w:val="005D07E1"/>
    <w:rsid w:val="005D461B"/>
    <w:rsid w:val="005D4C5A"/>
    <w:rsid w:val="005E1E4F"/>
    <w:rsid w:val="005E1FF5"/>
    <w:rsid w:val="005E327D"/>
    <w:rsid w:val="005E3938"/>
    <w:rsid w:val="005F0ED8"/>
    <w:rsid w:val="005F39EB"/>
    <w:rsid w:val="005F5954"/>
    <w:rsid w:val="00603B08"/>
    <w:rsid w:val="006066C9"/>
    <w:rsid w:val="00612A68"/>
    <w:rsid w:val="00614126"/>
    <w:rsid w:val="0061707C"/>
    <w:rsid w:val="00621DCF"/>
    <w:rsid w:val="00623921"/>
    <w:rsid w:val="00625126"/>
    <w:rsid w:val="00626FE9"/>
    <w:rsid w:val="00634BE4"/>
    <w:rsid w:val="0063553C"/>
    <w:rsid w:val="00635B0B"/>
    <w:rsid w:val="0064388F"/>
    <w:rsid w:val="00652912"/>
    <w:rsid w:val="00653CDE"/>
    <w:rsid w:val="00653F03"/>
    <w:rsid w:val="00655BA4"/>
    <w:rsid w:val="006638C2"/>
    <w:rsid w:val="006666BB"/>
    <w:rsid w:val="0066688D"/>
    <w:rsid w:val="00670290"/>
    <w:rsid w:val="00672203"/>
    <w:rsid w:val="006756DC"/>
    <w:rsid w:val="006811C1"/>
    <w:rsid w:val="0068234B"/>
    <w:rsid w:val="00683074"/>
    <w:rsid w:val="00683765"/>
    <w:rsid w:val="00686BE4"/>
    <w:rsid w:val="006919E5"/>
    <w:rsid w:val="00691A73"/>
    <w:rsid w:val="006922B6"/>
    <w:rsid w:val="00692916"/>
    <w:rsid w:val="0069324C"/>
    <w:rsid w:val="0069385B"/>
    <w:rsid w:val="0069591D"/>
    <w:rsid w:val="006961C4"/>
    <w:rsid w:val="006962F0"/>
    <w:rsid w:val="006A40C5"/>
    <w:rsid w:val="006A5252"/>
    <w:rsid w:val="006B64E8"/>
    <w:rsid w:val="006C260B"/>
    <w:rsid w:val="006C55B5"/>
    <w:rsid w:val="006C7269"/>
    <w:rsid w:val="006D0D79"/>
    <w:rsid w:val="006D283B"/>
    <w:rsid w:val="006D67CD"/>
    <w:rsid w:val="006E3B6E"/>
    <w:rsid w:val="006E5203"/>
    <w:rsid w:val="006E5CE5"/>
    <w:rsid w:val="006F1EE0"/>
    <w:rsid w:val="006F28FB"/>
    <w:rsid w:val="006F45D1"/>
    <w:rsid w:val="006F5930"/>
    <w:rsid w:val="006F78C1"/>
    <w:rsid w:val="007010C9"/>
    <w:rsid w:val="00703614"/>
    <w:rsid w:val="00704655"/>
    <w:rsid w:val="00710D40"/>
    <w:rsid w:val="00716681"/>
    <w:rsid w:val="00720FC4"/>
    <w:rsid w:val="00723F07"/>
    <w:rsid w:val="00724FE7"/>
    <w:rsid w:val="00733B58"/>
    <w:rsid w:val="007347A3"/>
    <w:rsid w:val="007348A4"/>
    <w:rsid w:val="00734B7C"/>
    <w:rsid w:val="00737761"/>
    <w:rsid w:val="00741D3F"/>
    <w:rsid w:val="00746B74"/>
    <w:rsid w:val="00756F39"/>
    <w:rsid w:val="00760506"/>
    <w:rsid w:val="007610E9"/>
    <w:rsid w:val="00763839"/>
    <w:rsid w:val="007651F3"/>
    <w:rsid w:val="00767044"/>
    <w:rsid w:val="0077462A"/>
    <w:rsid w:val="00775A9B"/>
    <w:rsid w:val="007838F3"/>
    <w:rsid w:val="00786EC6"/>
    <w:rsid w:val="007A0D5C"/>
    <w:rsid w:val="007A0E81"/>
    <w:rsid w:val="007A625F"/>
    <w:rsid w:val="007A65E8"/>
    <w:rsid w:val="007A69B0"/>
    <w:rsid w:val="007A7BDE"/>
    <w:rsid w:val="007B3B45"/>
    <w:rsid w:val="007B42A9"/>
    <w:rsid w:val="007B59D0"/>
    <w:rsid w:val="007B60BC"/>
    <w:rsid w:val="007B7DF7"/>
    <w:rsid w:val="007C73F5"/>
    <w:rsid w:val="007D2A92"/>
    <w:rsid w:val="007D3692"/>
    <w:rsid w:val="007D6DD5"/>
    <w:rsid w:val="007D7AC0"/>
    <w:rsid w:val="007F0174"/>
    <w:rsid w:val="007F2E8A"/>
    <w:rsid w:val="00801013"/>
    <w:rsid w:val="00804A01"/>
    <w:rsid w:val="008053CD"/>
    <w:rsid w:val="0080543F"/>
    <w:rsid w:val="00805CD3"/>
    <w:rsid w:val="00805E4D"/>
    <w:rsid w:val="008060AA"/>
    <w:rsid w:val="0081072C"/>
    <w:rsid w:val="00814A65"/>
    <w:rsid w:val="00815BA3"/>
    <w:rsid w:val="00822D74"/>
    <w:rsid w:val="00824852"/>
    <w:rsid w:val="00824B92"/>
    <w:rsid w:val="00834488"/>
    <w:rsid w:val="00836BF8"/>
    <w:rsid w:val="008375D8"/>
    <w:rsid w:val="008378C9"/>
    <w:rsid w:val="008402A6"/>
    <w:rsid w:val="008442FD"/>
    <w:rsid w:val="00844DD6"/>
    <w:rsid w:val="00846A7D"/>
    <w:rsid w:val="008521F8"/>
    <w:rsid w:val="00854E0E"/>
    <w:rsid w:val="00856354"/>
    <w:rsid w:val="00857750"/>
    <w:rsid w:val="00861690"/>
    <w:rsid w:val="008620D8"/>
    <w:rsid w:val="008642D2"/>
    <w:rsid w:val="00864B58"/>
    <w:rsid w:val="00872374"/>
    <w:rsid w:val="0087265F"/>
    <w:rsid w:val="00874720"/>
    <w:rsid w:val="00875462"/>
    <w:rsid w:val="00880677"/>
    <w:rsid w:val="008814CE"/>
    <w:rsid w:val="00881E69"/>
    <w:rsid w:val="00882F2C"/>
    <w:rsid w:val="00883F52"/>
    <w:rsid w:val="00886C1B"/>
    <w:rsid w:val="00895739"/>
    <w:rsid w:val="008A075D"/>
    <w:rsid w:val="008A3670"/>
    <w:rsid w:val="008A5CA9"/>
    <w:rsid w:val="008B04EC"/>
    <w:rsid w:val="008B0BB6"/>
    <w:rsid w:val="008B1E97"/>
    <w:rsid w:val="008B3DE1"/>
    <w:rsid w:val="008B7E8B"/>
    <w:rsid w:val="008C6D09"/>
    <w:rsid w:val="008D1606"/>
    <w:rsid w:val="008D2670"/>
    <w:rsid w:val="008D4646"/>
    <w:rsid w:val="008E75BC"/>
    <w:rsid w:val="008F34C4"/>
    <w:rsid w:val="008F517B"/>
    <w:rsid w:val="00902566"/>
    <w:rsid w:val="009025F5"/>
    <w:rsid w:val="00905F20"/>
    <w:rsid w:val="009070D1"/>
    <w:rsid w:val="009112EA"/>
    <w:rsid w:val="00911D19"/>
    <w:rsid w:val="00914C71"/>
    <w:rsid w:val="00920B56"/>
    <w:rsid w:val="0092230A"/>
    <w:rsid w:val="00927E28"/>
    <w:rsid w:val="00930CE3"/>
    <w:rsid w:val="009324F0"/>
    <w:rsid w:val="009350AD"/>
    <w:rsid w:val="009373DF"/>
    <w:rsid w:val="00940FA4"/>
    <w:rsid w:val="00942012"/>
    <w:rsid w:val="00944E2A"/>
    <w:rsid w:val="009561D2"/>
    <w:rsid w:val="00963718"/>
    <w:rsid w:val="00970354"/>
    <w:rsid w:val="009716BC"/>
    <w:rsid w:val="009716E6"/>
    <w:rsid w:val="0097173B"/>
    <w:rsid w:val="0097192E"/>
    <w:rsid w:val="009739E8"/>
    <w:rsid w:val="00980D3E"/>
    <w:rsid w:val="00981C2C"/>
    <w:rsid w:val="009827E4"/>
    <w:rsid w:val="00987AE9"/>
    <w:rsid w:val="00990242"/>
    <w:rsid w:val="00993DDC"/>
    <w:rsid w:val="00994F25"/>
    <w:rsid w:val="009968B0"/>
    <w:rsid w:val="009A0218"/>
    <w:rsid w:val="009A1DDC"/>
    <w:rsid w:val="009B13CD"/>
    <w:rsid w:val="009B14D2"/>
    <w:rsid w:val="009B7466"/>
    <w:rsid w:val="009C1909"/>
    <w:rsid w:val="009C1B3C"/>
    <w:rsid w:val="009C1F5F"/>
    <w:rsid w:val="009C2621"/>
    <w:rsid w:val="009C2DE4"/>
    <w:rsid w:val="009C4066"/>
    <w:rsid w:val="009C75DF"/>
    <w:rsid w:val="009D08D1"/>
    <w:rsid w:val="009D0ACB"/>
    <w:rsid w:val="009D7E9D"/>
    <w:rsid w:val="009E03B1"/>
    <w:rsid w:val="009E06D8"/>
    <w:rsid w:val="009E1691"/>
    <w:rsid w:val="009E44AA"/>
    <w:rsid w:val="009F0C72"/>
    <w:rsid w:val="009F4412"/>
    <w:rsid w:val="009F59E1"/>
    <w:rsid w:val="009F7ADA"/>
    <w:rsid w:val="00A00882"/>
    <w:rsid w:val="00A06AEB"/>
    <w:rsid w:val="00A1546F"/>
    <w:rsid w:val="00A15531"/>
    <w:rsid w:val="00A21089"/>
    <w:rsid w:val="00A220EB"/>
    <w:rsid w:val="00A236A1"/>
    <w:rsid w:val="00A24B66"/>
    <w:rsid w:val="00A26259"/>
    <w:rsid w:val="00A30AA7"/>
    <w:rsid w:val="00A32ADE"/>
    <w:rsid w:val="00A40835"/>
    <w:rsid w:val="00A41051"/>
    <w:rsid w:val="00A414AF"/>
    <w:rsid w:val="00A41DD5"/>
    <w:rsid w:val="00A424EB"/>
    <w:rsid w:val="00A45DD0"/>
    <w:rsid w:val="00A463DD"/>
    <w:rsid w:val="00A5012A"/>
    <w:rsid w:val="00A50E7F"/>
    <w:rsid w:val="00A524D4"/>
    <w:rsid w:val="00A5343C"/>
    <w:rsid w:val="00A54D82"/>
    <w:rsid w:val="00A64BDF"/>
    <w:rsid w:val="00A679A2"/>
    <w:rsid w:val="00A72844"/>
    <w:rsid w:val="00A74743"/>
    <w:rsid w:val="00A76649"/>
    <w:rsid w:val="00A86790"/>
    <w:rsid w:val="00A87317"/>
    <w:rsid w:val="00A87FDB"/>
    <w:rsid w:val="00A9256A"/>
    <w:rsid w:val="00AA2DC9"/>
    <w:rsid w:val="00AA38AF"/>
    <w:rsid w:val="00AA7D29"/>
    <w:rsid w:val="00AB2B7A"/>
    <w:rsid w:val="00AC0E46"/>
    <w:rsid w:val="00AC0F73"/>
    <w:rsid w:val="00AC6C5D"/>
    <w:rsid w:val="00AC743D"/>
    <w:rsid w:val="00AD0611"/>
    <w:rsid w:val="00AD0F92"/>
    <w:rsid w:val="00AD4A2E"/>
    <w:rsid w:val="00AD4E78"/>
    <w:rsid w:val="00AE1645"/>
    <w:rsid w:val="00AE4BC3"/>
    <w:rsid w:val="00AF29CC"/>
    <w:rsid w:val="00AF561C"/>
    <w:rsid w:val="00AF6A37"/>
    <w:rsid w:val="00AF7AA3"/>
    <w:rsid w:val="00B02AB8"/>
    <w:rsid w:val="00B07CDE"/>
    <w:rsid w:val="00B1125D"/>
    <w:rsid w:val="00B12632"/>
    <w:rsid w:val="00B16663"/>
    <w:rsid w:val="00B16BE6"/>
    <w:rsid w:val="00B20484"/>
    <w:rsid w:val="00B23D05"/>
    <w:rsid w:val="00B25DA9"/>
    <w:rsid w:val="00B31D50"/>
    <w:rsid w:val="00B3475E"/>
    <w:rsid w:val="00B35FB5"/>
    <w:rsid w:val="00B36AA5"/>
    <w:rsid w:val="00B4241B"/>
    <w:rsid w:val="00B4398F"/>
    <w:rsid w:val="00B47331"/>
    <w:rsid w:val="00B51B04"/>
    <w:rsid w:val="00B52DF1"/>
    <w:rsid w:val="00B53230"/>
    <w:rsid w:val="00B548D6"/>
    <w:rsid w:val="00B61289"/>
    <w:rsid w:val="00B638A0"/>
    <w:rsid w:val="00B65A6A"/>
    <w:rsid w:val="00B67251"/>
    <w:rsid w:val="00B703DB"/>
    <w:rsid w:val="00B720A9"/>
    <w:rsid w:val="00B72352"/>
    <w:rsid w:val="00B72E69"/>
    <w:rsid w:val="00B749A2"/>
    <w:rsid w:val="00B75612"/>
    <w:rsid w:val="00B805BC"/>
    <w:rsid w:val="00B80AED"/>
    <w:rsid w:val="00B848ED"/>
    <w:rsid w:val="00B90A5B"/>
    <w:rsid w:val="00B91DC5"/>
    <w:rsid w:val="00B93DF7"/>
    <w:rsid w:val="00B9653A"/>
    <w:rsid w:val="00BA3142"/>
    <w:rsid w:val="00BA46FF"/>
    <w:rsid w:val="00BA5F67"/>
    <w:rsid w:val="00BA678A"/>
    <w:rsid w:val="00BB2C41"/>
    <w:rsid w:val="00BB7011"/>
    <w:rsid w:val="00BC15BA"/>
    <w:rsid w:val="00BD1602"/>
    <w:rsid w:val="00BD1C5E"/>
    <w:rsid w:val="00BD5ADA"/>
    <w:rsid w:val="00BD73D9"/>
    <w:rsid w:val="00BE090D"/>
    <w:rsid w:val="00BE1FBE"/>
    <w:rsid w:val="00BE45B2"/>
    <w:rsid w:val="00BE6ABD"/>
    <w:rsid w:val="00BE7C1D"/>
    <w:rsid w:val="00BF141B"/>
    <w:rsid w:val="00BF2C3C"/>
    <w:rsid w:val="00C00DA6"/>
    <w:rsid w:val="00C03D08"/>
    <w:rsid w:val="00C070BD"/>
    <w:rsid w:val="00C100D1"/>
    <w:rsid w:val="00C167BC"/>
    <w:rsid w:val="00C26FCD"/>
    <w:rsid w:val="00C3091D"/>
    <w:rsid w:val="00C32A5E"/>
    <w:rsid w:val="00C32EF6"/>
    <w:rsid w:val="00C34F9D"/>
    <w:rsid w:val="00C35928"/>
    <w:rsid w:val="00C40853"/>
    <w:rsid w:val="00C42A77"/>
    <w:rsid w:val="00C50B40"/>
    <w:rsid w:val="00C611D2"/>
    <w:rsid w:val="00C62B7F"/>
    <w:rsid w:val="00C65E77"/>
    <w:rsid w:val="00C65FF0"/>
    <w:rsid w:val="00C66831"/>
    <w:rsid w:val="00C67B47"/>
    <w:rsid w:val="00C87985"/>
    <w:rsid w:val="00C915D0"/>
    <w:rsid w:val="00C91E55"/>
    <w:rsid w:val="00C94953"/>
    <w:rsid w:val="00CA0618"/>
    <w:rsid w:val="00CA27C3"/>
    <w:rsid w:val="00CA4050"/>
    <w:rsid w:val="00CA4BCE"/>
    <w:rsid w:val="00CA711A"/>
    <w:rsid w:val="00CB15AE"/>
    <w:rsid w:val="00CB1799"/>
    <w:rsid w:val="00CB2A22"/>
    <w:rsid w:val="00CB3910"/>
    <w:rsid w:val="00CB66BE"/>
    <w:rsid w:val="00CC2B68"/>
    <w:rsid w:val="00CC3157"/>
    <w:rsid w:val="00CC37E0"/>
    <w:rsid w:val="00CC67E5"/>
    <w:rsid w:val="00CD3BC6"/>
    <w:rsid w:val="00CD539A"/>
    <w:rsid w:val="00CE075C"/>
    <w:rsid w:val="00CE5452"/>
    <w:rsid w:val="00CE6179"/>
    <w:rsid w:val="00CE6E26"/>
    <w:rsid w:val="00CF1BB6"/>
    <w:rsid w:val="00CF1F57"/>
    <w:rsid w:val="00CF42CF"/>
    <w:rsid w:val="00CF4FE2"/>
    <w:rsid w:val="00D01F52"/>
    <w:rsid w:val="00D031FF"/>
    <w:rsid w:val="00D1023D"/>
    <w:rsid w:val="00D10E93"/>
    <w:rsid w:val="00D112A0"/>
    <w:rsid w:val="00D12AEE"/>
    <w:rsid w:val="00D2158D"/>
    <w:rsid w:val="00D23C98"/>
    <w:rsid w:val="00D244B2"/>
    <w:rsid w:val="00D25792"/>
    <w:rsid w:val="00D365D0"/>
    <w:rsid w:val="00D37B69"/>
    <w:rsid w:val="00D52902"/>
    <w:rsid w:val="00D67058"/>
    <w:rsid w:val="00D71309"/>
    <w:rsid w:val="00D71D34"/>
    <w:rsid w:val="00D72473"/>
    <w:rsid w:val="00D728A3"/>
    <w:rsid w:val="00D72F5D"/>
    <w:rsid w:val="00D732F7"/>
    <w:rsid w:val="00D73AF3"/>
    <w:rsid w:val="00D74B40"/>
    <w:rsid w:val="00D758A0"/>
    <w:rsid w:val="00D75D10"/>
    <w:rsid w:val="00D76E25"/>
    <w:rsid w:val="00D81734"/>
    <w:rsid w:val="00D83498"/>
    <w:rsid w:val="00D8443F"/>
    <w:rsid w:val="00D8653C"/>
    <w:rsid w:val="00D91276"/>
    <w:rsid w:val="00D94C42"/>
    <w:rsid w:val="00D95B91"/>
    <w:rsid w:val="00DA3BC3"/>
    <w:rsid w:val="00DA4971"/>
    <w:rsid w:val="00DA612A"/>
    <w:rsid w:val="00DA7364"/>
    <w:rsid w:val="00DB4E52"/>
    <w:rsid w:val="00DB7B88"/>
    <w:rsid w:val="00DC31F4"/>
    <w:rsid w:val="00DC3507"/>
    <w:rsid w:val="00DC7501"/>
    <w:rsid w:val="00DD0C86"/>
    <w:rsid w:val="00DD120A"/>
    <w:rsid w:val="00DD2CBE"/>
    <w:rsid w:val="00DD2DE3"/>
    <w:rsid w:val="00DD4204"/>
    <w:rsid w:val="00DD4910"/>
    <w:rsid w:val="00DD5B7C"/>
    <w:rsid w:val="00DD7757"/>
    <w:rsid w:val="00DE140A"/>
    <w:rsid w:val="00DE26CA"/>
    <w:rsid w:val="00DE40CB"/>
    <w:rsid w:val="00DE5C61"/>
    <w:rsid w:val="00DF0D7D"/>
    <w:rsid w:val="00DF1871"/>
    <w:rsid w:val="00DF24F9"/>
    <w:rsid w:val="00DF3844"/>
    <w:rsid w:val="00DF5DCB"/>
    <w:rsid w:val="00E029FC"/>
    <w:rsid w:val="00E036B1"/>
    <w:rsid w:val="00E1510A"/>
    <w:rsid w:val="00E16769"/>
    <w:rsid w:val="00E1721F"/>
    <w:rsid w:val="00E17273"/>
    <w:rsid w:val="00E2041B"/>
    <w:rsid w:val="00E21AEC"/>
    <w:rsid w:val="00E225E3"/>
    <w:rsid w:val="00E23CFD"/>
    <w:rsid w:val="00E23FBE"/>
    <w:rsid w:val="00E24F70"/>
    <w:rsid w:val="00E33508"/>
    <w:rsid w:val="00E34805"/>
    <w:rsid w:val="00E35B3B"/>
    <w:rsid w:val="00E41C14"/>
    <w:rsid w:val="00E430A4"/>
    <w:rsid w:val="00E44619"/>
    <w:rsid w:val="00E4509D"/>
    <w:rsid w:val="00E46C5E"/>
    <w:rsid w:val="00E52A9A"/>
    <w:rsid w:val="00E55E35"/>
    <w:rsid w:val="00E55E4F"/>
    <w:rsid w:val="00E61230"/>
    <w:rsid w:val="00E637D8"/>
    <w:rsid w:val="00E6555B"/>
    <w:rsid w:val="00E66C7C"/>
    <w:rsid w:val="00E707D2"/>
    <w:rsid w:val="00E71B6B"/>
    <w:rsid w:val="00E72606"/>
    <w:rsid w:val="00E74712"/>
    <w:rsid w:val="00E76A28"/>
    <w:rsid w:val="00E82C25"/>
    <w:rsid w:val="00E87235"/>
    <w:rsid w:val="00E87616"/>
    <w:rsid w:val="00E879AF"/>
    <w:rsid w:val="00E901EA"/>
    <w:rsid w:val="00E902B4"/>
    <w:rsid w:val="00E90781"/>
    <w:rsid w:val="00E95384"/>
    <w:rsid w:val="00E9551A"/>
    <w:rsid w:val="00E97898"/>
    <w:rsid w:val="00EA620D"/>
    <w:rsid w:val="00EB1299"/>
    <w:rsid w:val="00EB6543"/>
    <w:rsid w:val="00EB7F57"/>
    <w:rsid w:val="00ED069E"/>
    <w:rsid w:val="00ED1B5F"/>
    <w:rsid w:val="00ED2DCF"/>
    <w:rsid w:val="00ED609D"/>
    <w:rsid w:val="00ED668D"/>
    <w:rsid w:val="00EE157F"/>
    <w:rsid w:val="00EE42FE"/>
    <w:rsid w:val="00EE49DB"/>
    <w:rsid w:val="00EE4E39"/>
    <w:rsid w:val="00EF125C"/>
    <w:rsid w:val="00EF50AB"/>
    <w:rsid w:val="00EF5F0E"/>
    <w:rsid w:val="00F01120"/>
    <w:rsid w:val="00F02775"/>
    <w:rsid w:val="00F063A6"/>
    <w:rsid w:val="00F11DE1"/>
    <w:rsid w:val="00F138C1"/>
    <w:rsid w:val="00F140E0"/>
    <w:rsid w:val="00F144FC"/>
    <w:rsid w:val="00F17E05"/>
    <w:rsid w:val="00F214F0"/>
    <w:rsid w:val="00F21E14"/>
    <w:rsid w:val="00F31BA1"/>
    <w:rsid w:val="00F33C03"/>
    <w:rsid w:val="00F34141"/>
    <w:rsid w:val="00F34749"/>
    <w:rsid w:val="00F35F67"/>
    <w:rsid w:val="00F42A49"/>
    <w:rsid w:val="00F42DB0"/>
    <w:rsid w:val="00F44A15"/>
    <w:rsid w:val="00F529FE"/>
    <w:rsid w:val="00F52EC1"/>
    <w:rsid w:val="00F60DD7"/>
    <w:rsid w:val="00F619DC"/>
    <w:rsid w:val="00F734AC"/>
    <w:rsid w:val="00F75796"/>
    <w:rsid w:val="00F76AE4"/>
    <w:rsid w:val="00F777F9"/>
    <w:rsid w:val="00F90AFC"/>
    <w:rsid w:val="00F97161"/>
    <w:rsid w:val="00FA4279"/>
    <w:rsid w:val="00FA6930"/>
    <w:rsid w:val="00FA79F8"/>
    <w:rsid w:val="00FB111D"/>
    <w:rsid w:val="00FB1D0E"/>
    <w:rsid w:val="00FB278D"/>
    <w:rsid w:val="00FB6B14"/>
    <w:rsid w:val="00FC5AB4"/>
    <w:rsid w:val="00FD3830"/>
    <w:rsid w:val="00FD5FF1"/>
    <w:rsid w:val="00FE17BB"/>
    <w:rsid w:val="00FE2F14"/>
    <w:rsid w:val="00FE3298"/>
    <w:rsid w:val="00FE63F8"/>
    <w:rsid w:val="00FF24F0"/>
    <w:rsid w:val="00FF3EBA"/>
    <w:rsid w:val="00FF4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D5567CE"/>
  <w15:docId w15:val="{ED960DFA-9972-4B90-80E3-09631714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1089"/>
    <w:pPr>
      <w:widowControl w:val="0"/>
      <w:jc w:val="both"/>
    </w:pPr>
  </w:style>
  <w:style w:type="paragraph" w:styleId="1">
    <w:name w:val="heading 1"/>
    <w:basedOn w:val="a"/>
    <w:next w:val="a"/>
    <w:link w:val="10"/>
    <w:uiPriority w:val="9"/>
    <w:qFormat/>
    <w:rsid w:val="00AD4A2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4971"/>
    <w:pPr>
      <w:ind w:leftChars="400" w:left="840"/>
    </w:pPr>
  </w:style>
  <w:style w:type="paragraph" w:styleId="a4">
    <w:name w:val="header"/>
    <w:basedOn w:val="a"/>
    <w:link w:val="a5"/>
    <w:uiPriority w:val="99"/>
    <w:unhideWhenUsed/>
    <w:rsid w:val="00E71B6B"/>
    <w:pPr>
      <w:tabs>
        <w:tab w:val="center" w:pos="4252"/>
        <w:tab w:val="right" w:pos="8504"/>
      </w:tabs>
      <w:snapToGrid w:val="0"/>
    </w:pPr>
  </w:style>
  <w:style w:type="character" w:customStyle="1" w:styleId="a5">
    <w:name w:val="ヘッダー (文字)"/>
    <w:basedOn w:val="a0"/>
    <w:link w:val="a4"/>
    <w:uiPriority w:val="99"/>
    <w:rsid w:val="00E71B6B"/>
  </w:style>
  <w:style w:type="paragraph" w:styleId="a6">
    <w:name w:val="footer"/>
    <w:basedOn w:val="a"/>
    <w:link w:val="a7"/>
    <w:uiPriority w:val="99"/>
    <w:unhideWhenUsed/>
    <w:rsid w:val="00E71B6B"/>
    <w:pPr>
      <w:tabs>
        <w:tab w:val="center" w:pos="4252"/>
        <w:tab w:val="right" w:pos="8504"/>
      </w:tabs>
      <w:snapToGrid w:val="0"/>
    </w:pPr>
  </w:style>
  <w:style w:type="character" w:customStyle="1" w:styleId="a7">
    <w:name w:val="フッター (文字)"/>
    <w:basedOn w:val="a0"/>
    <w:link w:val="a6"/>
    <w:uiPriority w:val="99"/>
    <w:rsid w:val="00E71B6B"/>
  </w:style>
  <w:style w:type="table" w:styleId="a8">
    <w:name w:val="Table Grid"/>
    <w:basedOn w:val="a1"/>
    <w:uiPriority w:val="39"/>
    <w:rsid w:val="004E5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317362"/>
    <w:rPr>
      <w:color w:val="0563C1" w:themeColor="hyperlink"/>
      <w:u w:val="single"/>
    </w:rPr>
  </w:style>
  <w:style w:type="paragraph" w:styleId="aa">
    <w:name w:val="Balloon Text"/>
    <w:basedOn w:val="a"/>
    <w:link w:val="ab"/>
    <w:uiPriority w:val="99"/>
    <w:semiHidden/>
    <w:unhideWhenUsed/>
    <w:rsid w:val="00ED2D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D2DCF"/>
    <w:rPr>
      <w:rFonts w:asciiTheme="majorHAnsi" w:eastAsiaTheme="majorEastAsia" w:hAnsiTheme="majorHAnsi" w:cstheme="majorBidi"/>
      <w:sz w:val="18"/>
      <w:szCs w:val="18"/>
    </w:rPr>
  </w:style>
  <w:style w:type="paragraph" w:styleId="ac">
    <w:name w:val="Plain Text"/>
    <w:basedOn w:val="a"/>
    <w:link w:val="ad"/>
    <w:uiPriority w:val="99"/>
    <w:semiHidden/>
    <w:unhideWhenUsed/>
    <w:rsid w:val="001B158B"/>
    <w:rPr>
      <w:rFonts w:ascii="ＭＳ 明朝" w:eastAsia="ＭＳ 明朝" w:hAnsi="Courier New" w:cs="Courier New"/>
      <w:szCs w:val="21"/>
    </w:rPr>
  </w:style>
  <w:style w:type="character" w:customStyle="1" w:styleId="ad">
    <w:name w:val="書式なし (文字)"/>
    <w:basedOn w:val="a0"/>
    <w:link w:val="ac"/>
    <w:uiPriority w:val="99"/>
    <w:semiHidden/>
    <w:rsid w:val="001B158B"/>
    <w:rPr>
      <w:rFonts w:ascii="ＭＳ 明朝" w:eastAsia="ＭＳ 明朝" w:hAnsi="Courier New" w:cs="Courier New"/>
      <w:szCs w:val="21"/>
    </w:rPr>
  </w:style>
  <w:style w:type="character" w:customStyle="1" w:styleId="10">
    <w:name w:val="見出し 1 (文字)"/>
    <w:basedOn w:val="a0"/>
    <w:link w:val="1"/>
    <w:uiPriority w:val="9"/>
    <w:rsid w:val="00AD4A2E"/>
    <w:rPr>
      <w:rFonts w:asciiTheme="majorHAnsi" w:eastAsiaTheme="majorEastAsia" w:hAnsiTheme="majorHAnsi" w:cstheme="majorBidi"/>
      <w:sz w:val="24"/>
      <w:szCs w:val="24"/>
    </w:rPr>
  </w:style>
  <w:style w:type="paragraph" w:styleId="ae">
    <w:name w:val="List Bullet"/>
    <w:basedOn w:val="a"/>
    <w:uiPriority w:val="99"/>
    <w:unhideWhenUsed/>
    <w:rsid w:val="00AD4A2E"/>
    <w:pPr>
      <w:contextualSpacing/>
    </w:pPr>
  </w:style>
  <w:style w:type="paragraph" w:styleId="2">
    <w:name w:val="List Bullet 2"/>
    <w:basedOn w:val="a"/>
    <w:uiPriority w:val="99"/>
    <w:unhideWhenUsed/>
    <w:rsid w:val="00AD4A2E"/>
    <w:pPr>
      <w:numPr>
        <w:numId w:val="3"/>
      </w:numPr>
      <w:contextualSpacing/>
    </w:pPr>
  </w:style>
  <w:style w:type="paragraph" w:styleId="3">
    <w:name w:val="List Bullet 3"/>
    <w:basedOn w:val="a"/>
    <w:uiPriority w:val="99"/>
    <w:unhideWhenUsed/>
    <w:rsid w:val="007D2A92"/>
    <w:pPr>
      <w:contextualSpacing/>
    </w:pPr>
  </w:style>
  <w:style w:type="paragraph" w:styleId="af">
    <w:name w:val="Body Text Indent"/>
    <w:basedOn w:val="a"/>
    <w:link w:val="af0"/>
    <w:uiPriority w:val="99"/>
    <w:semiHidden/>
    <w:unhideWhenUsed/>
    <w:rsid w:val="00E17273"/>
    <w:pPr>
      <w:ind w:leftChars="400" w:left="851"/>
    </w:pPr>
  </w:style>
  <w:style w:type="character" w:customStyle="1" w:styleId="af0">
    <w:name w:val="本文インデント (文字)"/>
    <w:basedOn w:val="a0"/>
    <w:link w:val="af"/>
    <w:uiPriority w:val="99"/>
    <w:semiHidden/>
    <w:rsid w:val="00E17273"/>
  </w:style>
  <w:style w:type="paragraph" w:styleId="20">
    <w:name w:val="Body Text First Indent 2"/>
    <w:basedOn w:val="af"/>
    <w:link w:val="21"/>
    <w:uiPriority w:val="99"/>
    <w:unhideWhenUsed/>
    <w:rsid w:val="00E17273"/>
    <w:pPr>
      <w:ind w:firstLineChars="100" w:firstLine="210"/>
    </w:pPr>
  </w:style>
  <w:style w:type="character" w:customStyle="1" w:styleId="21">
    <w:name w:val="本文字下げ 2 (文字)"/>
    <w:basedOn w:val="af0"/>
    <w:link w:val="20"/>
    <w:uiPriority w:val="99"/>
    <w:rsid w:val="00E17273"/>
  </w:style>
  <w:style w:type="paragraph" w:styleId="4">
    <w:name w:val="List Bullet 4"/>
    <w:basedOn w:val="a"/>
    <w:uiPriority w:val="99"/>
    <w:unhideWhenUsed/>
    <w:rsid w:val="000B2601"/>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73639">
      <w:bodyDiv w:val="1"/>
      <w:marLeft w:val="0"/>
      <w:marRight w:val="0"/>
      <w:marTop w:val="0"/>
      <w:marBottom w:val="0"/>
      <w:divBdr>
        <w:top w:val="none" w:sz="0" w:space="0" w:color="auto"/>
        <w:left w:val="none" w:sz="0" w:space="0" w:color="auto"/>
        <w:bottom w:val="none" w:sz="0" w:space="0" w:color="auto"/>
        <w:right w:val="none" w:sz="0" w:space="0" w:color="auto"/>
      </w:divBdr>
    </w:div>
    <w:div w:id="414284356">
      <w:bodyDiv w:val="1"/>
      <w:marLeft w:val="0"/>
      <w:marRight w:val="0"/>
      <w:marTop w:val="0"/>
      <w:marBottom w:val="0"/>
      <w:divBdr>
        <w:top w:val="none" w:sz="0" w:space="0" w:color="auto"/>
        <w:left w:val="none" w:sz="0" w:space="0" w:color="auto"/>
        <w:bottom w:val="none" w:sz="0" w:space="0" w:color="auto"/>
        <w:right w:val="none" w:sz="0" w:space="0" w:color="auto"/>
      </w:divBdr>
    </w:div>
    <w:div w:id="480971742">
      <w:bodyDiv w:val="1"/>
      <w:marLeft w:val="0"/>
      <w:marRight w:val="0"/>
      <w:marTop w:val="0"/>
      <w:marBottom w:val="0"/>
      <w:divBdr>
        <w:top w:val="none" w:sz="0" w:space="0" w:color="auto"/>
        <w:left w:val="none" w:sz="0" w:space="0" w:color="auto"/>
        <w:bottom w:val="none" w:sz="0" w:space="0" w:color="auto"/>
        <w:right w:val="none" w:sz="0" w:space="0" w:color="auto"/>
      </w:divBdr>
    </w:div>
    <w:div w:id="558789893">
      <w:bodyDiv w:val="1"/>
      <w:marLeft w:val="0"/>
      <w:marRight w:val="0"/>
      <w:marTop w:val="0"/>
      <w:marBottom w:val="0"/>
      <w:divBdr>
        <w:top w:val="none" w:sz="0" w:space="0" w:color="auto"/>
        <w:left w:val="none" w:sz="0" w:space="0" w:color="auto"/>
        <w:bottom w:val="none" w:sz="0" w:space="0" w:color="auto"/>
        <w:right w:val="none" w:sz="0" w:space="0" w:color="auto"/>
      </w:divBdr>
    </w:div>
    <w:div w:id="604925627">
      <w:bodyDiv w:val="1"/>
      <w:marLeft w:val="0"/>
      <w:marRight w:val="0"/>
      <w:marTop w:val="0"/>
      <w:marBottom w:val="0"/>
      <w:divBdr>
        <w:top w:val="none" w:sz="0" w:space="0" w:color="auto"/>
        <w:left w:val="none" w:sz="0" w:space="0" w:color="auto"/>
        <w:bottom w:val="none" w:sz="0" w:space="0" w:color="auto"/>
        <w:right w:val="none" w:sz="0" w:space="0" w:color="auto"/>
      </w:divBdr>
    </w:div>
    <w:div w:id="865796996">
      <w:bodyDiv w:val="1"/>
      <w:marLeft w:val="0"/>
      <w:marRight w:val="0"/>
      <w:marTop w:val="0"/>
      <w:marBottom w:val="0"/>
      <w:divBdr>
        <w:top w:val="none" w:sz="0" w:space="0" w:color="auto"/>
        <w:left w:val="none" w:sz="0" w:space="0" w:color="auto"/>
        <w:bottom w:val="none" w:sz="0" w:space="0" w:color="auto"/>
        <w:right w:val="none" w:sz="0" w:space="0" w:color="auto"/>
      </w:divBdr>
    </w:div>
    <w:div w:id="927076179">
      <w:bodyDiv w:val="1"/>
      <w:marLeft w:val="0"/>
      <w:marRight w:val="0"/>
      <w:marTop w:val="0"/>
      <w:marBottom w:val="0"/>
      <w:divBdr>
        <w:top w:val="none" w:sz="0" w:space="0" w:color="auto"/>
        <w:left w:val="none" w:sz="0" w:space="0" w:color="auto"/>
        <w:bottom w:val="none" w:sz="0" w:space="0" w:color="auto"/>
        <w:right w:val="none" w:sz="0" w:space="0" w:color="auto"/>
      </w:divBdr>
    </w:div>
    <w:div w:id="1010529214">
      <w:bodyDiv w:val="1"/>
      <w:marLeft w:val="0"/>
      <w:marRight w:val="0"/>
      <w:marTop w:val="0"/>
      <w:marBottom w:val="0"/>
      <w:divBdr>
        <w:top w:val="none" w:sz="0" w:space="0" w:color="auto"/>
        <w:left w:val="none" w:sz="0" w:space="0" w:color="auto"/>
        <w:bottom w:val="none" w:sz="0" w:space="0" w:color="auto"/>
        <w:right w:val="none" w:sz="0" w:space="0" w:color="auto"/>
      </w:divBdr>
    </w:div>
    <w:div w:id="1021588988">
      <w:bodyDiv w:val="1"/>
      <w:marLeft w:val="0"/>
      <w:marRight w:val="0"/>
      <w:marTop w:val="0"/>
      <w:marBottom w:val="0"/>
      <w:divBdr>
        <w:top w:val="none" w:sz="0" w:space="0" w:color="auto"/>
        <w:left w:val="none" w:sz="0" w:space="0" w:color="auto"/>
        <w:bottom w:val="none" w:sz="0" w:space="0" w:color="auto"/>
        <w:right w:val="none" w:sz="0" w:space="0" w:color="auto"/>
      </w:divBdr>
    </w:div>
    <w:div w:id="1174537354">
      <w:bodyDiv w:val="1"/>
      <w:marLeft w:val="0"/>
      <w:marRight w:val="0"/>
      <w:marTop w:val="0"/>
      <w:marBottom w:val="0"/>
      <w:divBdr>
        <w:top w:val="none" w:sz="0" w:space="0" w:color="auto"/>
        <w:left w:val="none" w:sz="0" w:space="0" w:color="auto"/>
        <w:bottom w:val="none" w:sz="0" w:space="0" w:color="auto"/>
        <w:right w:val="none" w:sz="0" w:space="0" w:color="auto"/>
      </w:divBdr>
    </w:div>
    <w:div w:id="1454130679">
      <w:bodyDiv w:val="1"/>
      <w:marLeft w:val="0"/>
      <w:marRight w:val="0"/>
      <w:marTop w:val="0"/>
      <w:marBottom w:val="0"/>
      <w:divBdr>
        <w:top w:val="none" w:sz="0" w:space="0" w:color="auto"/>
        <w:left w:val="none" w:sz="0" w:space="0" w:color="auto"/>
        <w:bottom w:val="none" w:sz="0" w:space="0" w:color="auto"/>
        <w:right w:val="none" w:sz="0" w:space="0" w:color="auto"/>
      </w:divBdr>
    </w:div>
    <w:div w:id="212476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16A25-1E31-4CCE-BD90-6C1C8DBA4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鈴木千賀</dc:creator>
  <cp:keywords/>
  <dc:description/>
  <cp:lastModifiedBy>鈴木千賀</cp:lastModifiedBy>
  <cp:revision>29</cp:revision>
  <cp:lastPrinted>2021-12-07T08:37:00Z</cp:lastPrinted>
  <dcterms:created xsi:type="dcterms:W3CDTF">2021-12-07T06:26:00Z</dcterms:created>
  <dcterms:modified xsi:type="dcterms:W3CDTF">2022-03-11T13:57:00Z</dcterms:modified>
</cp:coreProperties>
</file>